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КИЛЬМЕЗСКОГО ГОРОДСКОГО</w:t>
      </w:r>
      <w:r w:rsidRPr="009D6B23">
        <w:rPr>
          <w:rFonts w:ascii="Times New Roman" w:hAnsi="Times New Roman" w:cs="Times New Roman"/>
          <w:b/>
          <w:sz w:val="24"/>
          <w:szCs w:val="24"/>
        </w:rPr>
        <w:t xml:space="preserve">   ПОСЕЛЕНИЯ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КИЛЬМЕЗСКОГО РАЙОН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D6B23" w:rsidRPr="009D6B23" w:rsidRDefault="009D6B23" w:rsidP="009D6B23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6B23" w:rsidRPr="009D6B23" w:rsidRDefault="009D6B23" w:rsidP="009D6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B23" w:rsidRPr="009D6B23" w:rsidRDefault="009D6B23" w:rsidP="009D6B23">
      <w:pPr>
        <w:tabs>
          <w:tab w:val="left" w:pos="8928"/>
        </w:tabs>
        <w:rPr>
          <w:rFonts w:ascii="Times New Roman" w:hAnsi="Times New Roman" w:cs="Times New Roman"/>
          <w:sz w:val="24"/>
          <w:szCs w:val="24"/>
        </w:rPr>
      </w:pPr>
      <w:r w:rsidRPr="009D6B23">
        <w:rPr>
          <w:rFonts w:ascii="Times New Roman" w:hAnsi="Times New Roman" w:cs="Times New Roman"/>
          <w:sz w:val="24"/>
          <w:szCs w:val="24"/>
        </w:rPr>
        <w:t xml:space="preserve">00.00.2022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6B23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9D6B23" w:rsidRPr="009D6B23" w:rsidRDefault="009D6B23" w:rsidP="009D6B23">
      <w:pPr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9D6B23" w:rsidRPr="0013161B" w:rsidRDefault="009D6B23" w:rsidP="009D6B23">
      <w:pPr>
        <w:jc w:val="center"/>
        <w:rPr>
          <w:b/>
          <w:sz w:val="24"/>
          <w:szCs w:val="24"/>
        </w:rPr>
      </w:pPr>
      <w:r w:rsidRPr="009D6B2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3161B">
        <w:rPr>
          <w:b/>
          <w:sz w:val="24"/>
          <w:szCs w:val="24"/>
        </w:rPr>
        <w:t>«</w:t>
      </w:r>
      <w:r w:rsidRPr="0013161B">
        <w:rPr>
          <w:b/>
          <w:i/>
          <w:sz w:val="24"/>
          <w:szCs w:val="24"/>
        </w:rPr>
        <w:t>Принятие</w:t>
      </w:r>
      <w:r w:rsidRPr="0013161B">
        <w:rPr>
          <w:b/>
          <w:i/>
          <w:spacing w:val="-6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на</w:t>
      </w:r>
      <w:r w:rsidRPr="0013161B">
        <w:rPr>
          <w:b/>
          <w:i/>
          <w:spacing w:val="-2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учет</w:t>
      </w:r>
      <w:r w:rsidRPr="0013161B">
        <w:rPr>
          <w:b/>
          <w:i/>
          <w:spacing w:val="1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граждан</w:t>
      </w:r>
      <w:r w:rsidRPr="0013161B">
        <w:rPr>
          <w:b/>
          <w:i/>
          <w:spacing w:val="-3"/>
          <w:sz w:val="24"/>
          <w:szCs w:val="24"/>
        </w:rPr>
        <w:t xml:space="preserve"> </w:t>
      </w:r>
      <w:r w:rsidRPr="0013161B">
        <w:rPr>
          <w:b/>
          <w:i/>
          <w:sz w:val="24"/>
          <w:szCs w:val="24"/>
        </w:rPr>
        <w:t>в качестве, нуждающихся в жилых помещениях</w:t>
      </w:r>
      <w:r w:rsidRPr="0013161B">
        <w:rPr>
          <w:b/>
          <w:sz w:val="24"/>
          <w:szCs w:val="24"/>
        </w:rPr>
        <w:t>»</w:t>
      </w:r>
    </w:p>
    <w:p w:rsidR="009D6B23" w:rsidRPr="0013161B" w:rsidRDefault="009D6B23" w:rsidP="009D6B23">
      <w:pPr>
        <w:ind w:firstLine="5103"/>
        <w:rPr>
          <w:b/>
          <w:sz w:val="24"/>
          <w:szCs w:val="24"/>
        </w:rPr>
      </w:pPr>
    </w:p>
    <w:p w:rsidR="009D6B23" w:rsidRPr="0013161B" w:rsidRDefault="009D6B23" w:rsidP="009D6B23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>
        <w:rPr>
          <w:sz w:val="24"/>
          <w:szCs w:val="24"/>
        </w:rPr>
        <w:t>Кильмезского городского</w:t>
      </w:r>
      <w:r w:rsidRPr="0013161B">
        <w:rPr>
          <w:sz w:val="24"/>
          <w:szCs w:val="24"/>
        </w:rPr>
        <w:t xml:space="preserve"> поселения ПОСТАНОВЛЯЕТ:</w:t>
      </w:r>
    </w:p>
    <w:p w:rsidR="009D6B23" w:rsidRPr="0013161B" w:rsidRDefault="009D6B23" w:rsidP="009D6B23">
      <w:pPr>
        <w:pStyle w:val="a5"/>
        <w:numPr>
          <w:ilvl w:val="0"/>
          <w:numId w:val="23"/>
        </w:numPr>
        <w:ind w:left="142" w:firstLine="218"/>
        <w:rPr>
          <w:sz w:val="24"/>
          <w:szCs w:val="24"/>
        </w:rPr>
      </w:pPr>
      <w:r w:rsidRPr="0013161B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13161B">
        <w:rPr>
          <w:i/>
          <w:sz w:val="24"/>
          <w:szCs w:val="24"/>
        </w:rPr>
        <w:t>Принятие</w:t>
      </w:r>
      <w:r w:rsidRPr="0013161B">
        <w:rPr>
          <w:i/>
          <w:spacing w:val="-6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учет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граждан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 качестве, нуждающихся в жилых помещениях</w:t>
      </w:r>
      <w:r w:rsidRPr="0013161B">
        <w:rPr>
          <w:sz w:val="24"/>
          <w:szCs w:val="24"/>
        </w:rPr>
        <w:t xml:space="preserve"> ». Прилагается.</w:t>
      </w:r>
    </w:p>
    <w:p w:rsidR="009D6B23" w:rsidRPr="0013161B" w:rsidRDefault="009D6B23" w:rsidP="009D6B23">
      <w:pPr>
        <w:pStyle w:val="a5"/>
        <w:numPr>
          <w:ilvl w:val="0"/>
          <w:numId w:val="23"/>
        </w:numPr>
        <w:ind w:left="0" w:firstLine="796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Кильмезского городского поселения</w:t>
      </w:r>
      <w:r w:rsidRPr="0013161B">
        <w:rPr>
          <w:sz w:val="24"/>
          <w:szCs w:val="24"/>
        </w:rPr>
        <w:t xml:space="preserve"> </w:t>
      </w:r>
      <w:proofErr w:type="spellStart"/>
      <w:proofErr w:type="gramStart"/>
      <w:r w:rsidRPr="0013161B">
        <w:rPr>
          <w:sz w:val="24"/>
          <w:szCs w:val="24"/>
        </w:rPr>
        <w:t>поселения</w:t>
      </w:r>
      <w:proofErr w:type="spellEnd"/>
      <w:proofErr w:type="gramEnd"/>
      <w:r w:rsidRPr="0013161B">
        <w:rPr>
          <w:sz w:val="24"/>
          <w:szCs w:val="24"/>
        </w:rPr>
        <w:t xml:space="preserve"> от 25.06.2019 № 57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 признать утратившим силу.</w:t>
      </w:r>
    </w:p>
    <w:p w:rsidR="009D6B23" w:rsidRDefault="009D6B23" w:rsidP="009D6B23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      3.   Настоящее Постановление </w:t>
      </w:r>
      <w:r>
        <w:rPr>
          <w:sz w:val="24"/>
          <w:szCs w:val="24"/>
        </w:rPr>
        <w:t>обнародовать в установленном порядке</w:t>
      </w:r>
    </w:p>
    <w:p w:rsidR="009D6B23" w:rsidRPr="0013161B" w:rsidRDefault="009D6B23" w:rsidP="009D6B23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      4. Настоящее Постановление вступает в силу со дня его опубликования.</w:t>
      </w:r>
    </w:p>
    <w:p w:rsidR="009D6B23" w:rsidRPr="0013161B" w:rsidRDefault="009D6B23" w:rsidP="009D6B23">
      <w:pPr>
        <w:jc w:val="both"/>
        <w:rPr>
          <w:sz w:val="24"/>
          <w:szCs w:val="24"/>
        </w:rPr>
      </w:pPr>
    </w:p>
    <w:p w:rsidR="009D6B23" w:rsidRPr="0013161B" w:rsidRDefault="009D6B23" w:rsidP="009D6B23">
      <w:pPr>
        <w:jc w:val="both"/>
        <w:rPr>
          <w:sz w:val="24"/>
          <w:szCs w:val="24"/>
        </w:rPr>
      </w:pPr>
    </w:p>
    <w:p w:rsidR="009D6B23" w:rsidRPr="0013161B" w:rsidRDefault="009D6B23" w:rsidP="009D6B23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Кильмезского городского </w:t>
      </w:r>
      <w:r w:rsidRPr="0013161B">
        <w:rPr>
          <w:sz w:val="24"/>
          <w:szCs w:val="24"/>
        </w:rPr>
        <w:t xml:space="preserve"> поселения                                              </w:t>
      </w:r>
      <w:r>
        <w:rPr>
          <w:sz w:val="24"/>
          <w:szCs w:val="24"/>
        </w:rPr>
        <w:t xml:space="preserve">                </w:t>
      </w:r>
      <w:r w:rsidRPr="0013161B">
        <w:rPr>
          <w:sz w:val="24"/>
          <w:szCs w:val="24"/>
        </w:rPr>
        <w:t xml:space="preserve">     </w:t>
      </w:r>
      <w:r>
        <w:rPr>
          <w:sz w:val="24"/>
          <w:szCs w:val="24"/>
        </w:rPr>
        <w:t>В.С.Родыгин</w:t>
      </w:r>
    </w:p>
    <w:p w:rsidR="009D6B23" w:rsidRPr="0013161B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Pr="0013161B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Pr="0013161B" w:rsidRDefault="009D6B23" w:rsidP="009D6B23">
      <w:pPr>
        <w:ind w:firstLine="5103"/>
        <w:jc w:val="both"/>
        <w:rPr>
          <w:sz w:val="24"/>
          <w:szCs w:val="24"/>
        </w:rPr>
      </w:pPr>
    </w:p>
    <w:p w:rsidR="009D6B23" w:rsidRPr="0013161B" w:rsidRDefault="009D6B23" w:rsidP="009D6B23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УТВЕРЖДЕН</w:t>
      </w:r>
    </w:p>
    <w:p w:rsidR="009D6B23" w:rsidRPr="0013161B" w:rsidRDefault="009D6B23" w:rsidP="009D6B23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администрации</w:t>
      </w:r>
    </w:p>
    <w:p w:rsidR="009D6B23" w:rsidRPr="0013161B" w:rsidRDefault="009D6B23" w:rsidP="009D6B23">
      <w:pPr>
        <w:ind w:firstLine="5398"/>
        <w:jc w:val="both"/>
        <w:rPr>
          <w:sz w:val="24"/>
          <w:szCs w:val="24"/>
        </w:rPr>
      </w:pPr>
      <w:r>
        <w:rPr>
          <w:sz w:val="24"/>
          <w:szCs w:val="24"/>
        </w:rPr>
        <w:t>Кильмезского городского</w:t>
      </w:r>
      <w:r w:rsidRPr="0013161B">
        <w:rPr>
          <w:sz w:val="24"/>
          <w:szCs w:val="24"/>
        </w:rPr>
        <w:t xml:space="preserve"> поселения </w:t>
      </w:r>
    </w:p>
    <w:p w:rsidR="009D6B23" w:rsidRPr="0013161B" w:rsidRDefault="009D6B23" w:rsidP="009D6B23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  _._.2022 № __</w:t>
      </w:r>
    </w:p>
    <w:p w:rsidR="009D6B23" w:rsidRPr="0013161B" w:rsidRDefault="009D6B23" w:rsidP="009D6B2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9D6B23" w:rsidRDefault="009D6B23" w:rsidP="009D6B23">
      <w:pPr>
        <w:spacing w:before="1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</w:t>
      </w:r>
    </w:p>
    <w:p w:rsidR="009D6B23" w:rsidRPr="0013161B" w:rsidRDefault="009D6B23" w:rsidP="009D6B23">
      <w:pPr>
        <w:spacing w:before="1"/>
        <w:jc w:val="center"/>
        <w:rPr>
          <w:i/>
          <w:sz w:val="24"/>
          <w:szCs w:val="24"/>
        </w:rPr>
      </w:pPr>
      <w:r w:rsidRPr="0013161B">
        <w:rPr>
          <w:b/>
          <w:sz w:val="24"/>
          <w:szCs w:val="24"/>
        </w:rPr>
        <w:t xml:space="preserve">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«Принятие</w:t>
      </w:r>
      <w:r w:rsidRPr="0013161B">
        <w:rPr>
          <w:i/>
          <w:spacing w:val="-6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учет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граждан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 к</w:t>
      </w:r>
      <w:bookmarkStart w:id="0" w:name="_GoBack"/>
      <w:bookmarkEnd w:id="0"/>
      <w:r w:rsidRPr="0013161B">
        <w:rPr>
          <w:i/>
          <w:sz w:val="24"/>
          <w:szCs w:val="24"/>
        </w:rPr>
        <w:t>ачестве, нуждающихся в жилых помещениях»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9D6B23" w:rsidRPr="0013161B" w:rsidRDefault="009D6B23" w:rsidP="009D6B23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ind w:left="386" w:right="40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1E6D11" w:rsidP="001E6D11">
      <w:pPr>
        <w:pStyle w:val="a5"/>
        <w:numPr>
          <w:ilvl w:val="1"/>
          <w:numId w:val="24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D6B23" w:rsidRPr="0013161B">
        <w:rPr>
          <w:sz w:val="24"/>
          <w:szCs w:val="24"/>
        </w:rPr>
        <w:t>Административный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регламент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муниципальной услуги «Принятие на учет граждан в качестве нуждающихся в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помещениях»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разработан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целях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повышения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качества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доступности</w:t>
      </w:r>
      <w:r w:rsidR="009D6B23" w:rsidRPr="0013161B">
        <w:rPr>
          <w:spacing w:val="-67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 муниципальной услуги, определяет стандарт,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сроки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последовательность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действий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(административных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процедур)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осуществлении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полномочий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i/>
          <w:sz w:val="24"/>
          <w:szCs w:val="24"/>
        </w:rPr>
        <w:t>предоставлению</w:t>
      </w:r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i/>
          <w:sz w:val="24"/>
          <w:szCs w:val="24"/>
        </w:rPr>
        <w:t>муниципальной)</w:t>
      </w:r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i/>
          <w:sz w:val="24"/>
          <w:szCs w:val="24"/>
        </w:rPr>
        <w:t>услуги</w:t>
      </w:r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i/>
          <w:sz w:val="24"/>
          <w:szCs w:val="24"/>
        </w:rPr>
        <w:t>в</w:t>
      </w:r>
      <w:r w:rsidR="009D6B23" w:rsidRPr="0013161B">
        <w:rPr>
          <w:i/>
          <w:spacing w:val="1"/>
          <w:sz w:val="24"/>
          <w:szCs w:val="24"/>
        </w:rPr>
        <w:t xml:space="preserve"> </w:t>
      </w:r>
      <w:proofErr w:type="spellStart"/>
      <w:r w:rsidR="009D6B23">
        <w:rPr>
          <w:i/>
          <w:spacing w:val="1"/>
          <w:sz w:val="24"/>
          <w:szCs w:val="24"/>
        </w:rPr>
        <w:t>Кильмезском</w:t>
      </w:r>
      <w:proofErr w:type="spellEnd"/>
      <w:r w:rsidR="009D6B23">
        <w:rPr>
          <w:i/>
          <w:spacing w:val="1"/>
          <w:sz w:val="24"/>
          <w:szCs w:val="24"/>
        </w:rPr>
        <w:t xml:space="preserve"> городском</w:t>
      </w:r>
      <w:r w:rsidR="009D6B23" w:rsidRPr="0013161B">
        <w:rPr>
          <w:i/>
          <w:spacing w:val="1"/>
          <w:sz w:val="24"/>
          <w:szCs w:val="24"/>
        </w:rPr>
        <w:t xml:space="preserve"> поселении Кильмезского района.</w:t>
      </w:r>
      <w:proofErr w:type="gramEnd"/>
      <w:r w:rsidR="009D6B23" w:rsidRPr="0013161B">
        <w:rPr>
          <w:i/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Настоящий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Административный</w:t>
      </w:r>
      <w:r w:rsidR="009D6B23" w:rsidRPr="0013161B">
        <w:rPr>
          <w:spacing w:val="7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регламент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регулирует</w:t>
      </w:r>
      <w:r w:rsidR="009D6B23" w:rsidRPr="0013161B">
        <w:rPr>
          <w:spacing w:val="1"/>
          <w:sz w:val="24"/>
          <w:szCs w:val="24"/>
        </w:rPr>
        <w:t xml:space="preserve"> </w:t>
      </w:r>
      <w:proofErr w:type="gramStart"/>
      <w:r w:rsidR="009D6B23" w:rsidRPr="0013161B">
        <w:rPr>
          <w:sz w:val="24"/>
          <w:szCs w:val="24"/>
        </w:rPr>
        <w:t>отношения</w:t>
      </w:r>
      <w:proofErr w:type="gramEnd"/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возникающие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основании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Конституции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Федерации,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Жилищного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кодекса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Федерации,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Налогового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кодекса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организации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предоставления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государственных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муниципальных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услуг».</w:t>
      </w:r>
    </w:p>
    <w:p w:rsidR="009D6B23" w:rsidRPr="0013161B" w:rsidRDefault="009D6B23" w:rsidP="009D6B23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E6D11" w:rsidRDefault="009D6B23" w:rsidP="001E6D11">
      <w:pPr>
        <w:pStyle w:val="a5"/>
        <w:numPr>
          <w:ilvl w:val="1"/>
          <w:numId w:val="24"/>
        </w:numPr>
        <w:tabs>
          <w:tab w:val="left" w:pos="1589"/>
        </w:tabs>
        <w:spacing w:before="1"/>
        <w:ind w:left="142" w:right="528" w:firstLine="566"/>
        <w:rPr>
          <w:sz w:val="24"/>
          <w:szCs w:val="24"/>
        </w:rPr>
      </w:pPr>
      <w:r w:rsidRPr="001E6D11">
        <w:rPr>
          <w:sz w:val="24"/>
          <w:szCs w:val="24"/>
        </w:rPr>
        <w:t>Заявителями на получение муниципальной услуги</w:t>
      </w:r>
      <w:r w:rsidRPr="001E6D11">
        <w:rPr>
          <w:spacing w:val="-67"/>
          <w:sz w:val="24"/>
          <w:szCs w:val="24"/>
        </w:rPr>
        <w:t xml:space="preserve"> </w:t>
      </w:r>
      <w:r w:rsidRPr="001E6D11">
        <w:rPr>
          <w:sz w:val="24"/>
          <w:szCs w:val="24"/>
        </w:rPr>
        <w:t>являются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физические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лица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–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малоимущие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другие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категории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граждан,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E6D11">
        <w:rPr>
          <w:spacing w:val="-67"/>
          <w:sz w:val="24"/>
          <w:szCs w:val="24"/>
        </w:rPr>
        <w:t xml:space="preserve"> </w:t>
      </w:r>
      <w:r w:rsidRPr="001E6D11">
        <w:rPr>
          <w:sz w:val="24"/>
          <w:szCs w:val="24"/>
        </w:rPr>
        <w:t>или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законом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субъекта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Российской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Федерации,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нуждающиеся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в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жилых</w:t>
      </w:r>
      <w:r w:rsidRPr="001E6D11">
        <w:rPr>
          <w:spacing w:val="1"/>
          <w:sz w:val="24"/>
          <w:szCs w:val="24"/>
        </w:rPr>
        <w:t xml:space="preserve"> </w:t>
      </w:r>
      <w:r w:rsidRPr="001E6D11">
        <w:rPr>
          <w:sz w:val="24"/>
          <w:szCs w:val="24"/>
        </w:rPr>
        <w:t>помещениях</w:t>
      </w:r>
      <w:r w:rsidRPr="001E6D11">
        <w:rPr>
          <w:spacing w:val="-8"/>
          <w:sz w:val="24"/>
          <w:szCs w:val="24"/>
        </w:rPr>
        <w:t xml:space="preserve"> </w:t>
      </w:r>
      <w:r w:rsidRPr="001E6D11">
        <w:rPr>
          <w:sz w:val="24"/>
          <w:szCs w:val="24"/>
        </w:rPr>
        <w:t>(далее</w:t>
      </w:r>
      <w:r w:rsidRPr="001E6D11">
        <w:rPr>
          <w:spacing w:val="-4"/>
          <w:sz w:val="24"/>
          <w:szCs w:val="24"/>
        </w:rPr>
        <w:t xml:space="preserve"> </w:t>
      </w:r>
      <w:r w:rsidRPr="001E6D11">
        <w:rPr>
          <w:sz w:val="24"/>
          <w:szCs w:val="24"/>
        </w:rPr>
        <w:t>– Заявитель).</w:t>
      </w:r>
    </w:p>
    <w:p w:rsidR="009D6B23" w:rsidRPr="0013161B" w:rsidRDefault="009D6B23" w:rsidP="001E6D11">
      <w:pPr>
        <w:pStyle w:val="a5"/>
        <w:numPr>
          <w:ilvl w:val="1"/>
          <w:numId w:val="24"/>
        </w:numPr>
        <w:tabs>
          <w:tab w:val="left" w:pos="1589"/>
        </w:tabs>
        <w:spacing w:before="1"/>
        <w:ind w:left="142" w:right="535" w:firstLine="566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1E6D11">
      <w:pPr>
        <w:pStyle w:val="1"/>
        <w:ind w:left="2385" w:right="1314" w:hanging="711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1E6D11">
      <w:pPr>
        <w:pStyle w:val="a5"/>
        <w:numPr>
          <w:ilvl w:val="1"/>
          <w:numId w:val="24"/>
        </w:numPr>
        <w:tabs>
          <w:tab w:val="left" w:pos="142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1E6D11">
        <w:rPr>
          <w:sz w:val="24"/>
          <w:szCs w:val="24"/>
        </w:rPr>
        <w:t xml:space="preserve">Кильмезского </w:t>
      </w:r>
      <w:r w:rsidRPr="0013161B">
        <w:rPr>
          <w:sz w:val="24"/>
          <w:szCs w:val="24"/>
        </w:rPr>
        <w:t xml:space="preserve"> </w:t>
      </w:r>
      <w:r w:rsidR="001E6D11">
        <w:rPr>
          <w:sz w:val="24"/>
          <w:szCs w:val="24"/>
        </w:rPr>
        <w:t>городского</w:t>
      </w:r>
      <w:r w:rsidRPr="0013161B">
        <w:rPr>
          <w:sz w:val="24"/>
          <w:szCs w:val="24"/>
        </w:rPr>
        <w:t xml:space="preserve"> поселения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</w:t>
      </w:r>
      <w:proofErr w:type="gramStart"/>
      <w:r w:rsidRPr="0013161B">
        <w:rPr>
          <w:sz w:val="24"/>
          <w:szCs w:val="24"/>
        </w:rPr>
        <w:t>е-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многофункциональный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5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9D6B23" w:rsidRPr="00B25822" w:rsidRDefault="009D6B23" w:rsidP="009D6B23">
      <w:pPr>
        <w:ind w:left="172" w:right="5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822">
        <w:rPr>
          <w:rFonts w:ascii="Times New Roman" w:hAnsi="Times New Roman" w:cs="Times New Roman"/>
          <w:sz w:val="24"/>
          <w:szCs w:val="24"/>
        </w:rPr>
        <w:t>на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>официальном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>сайте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B258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sz w:val="24"/>
          <w:szCs w:val="24"/>
        </w:rPr>
        <w:t xml:space="preserve">органа: </w:t>
      </w:r>
      <w:r w:rsidRPr="00B258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582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E6D11" w:rsidRPr="00B25822">
        <w:rPr>
          <w:rFonts w:ascii="Times New Roman" w:hAnsi="Times New Roman" w:cs="Times New Roman"/>
          <w:sz w:val="24"/>
          <w:szCs w:val="24"/>
          <w:lang w:val="en-US"/>
        </w:rPr>
        <w:t>kilmez</w:t>
      </w:r>
      <w:r w:rsidRPr="00B2582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25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5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5822">
        <w:rPr>
          <w:rFonts w:ascii="Times New Roman" w:hAnsi="Times New Roman" w:cs="Times New Roman"/>
          <w:sz w:val="24"/>
          <w:szCs w:val="24"/>
        </w:rPr>
        <w:t>/;</w:t>
      </w:r>
    </w:p>
    <w:p w:rsidR="009D6B23" w:rsidRPr="0013161B" w:rsidRDefault="009D6B23" w:rsidP="009D6B23">
      <w:pPr>
        <w:pStyle w:val="a5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9D6B23" w:rsidRPr="0013161B" w:rsidRDefault="009D6B23" w:rsidP="001E6D11">
      <w:pPr>
        <w:pStyle w:val="a5"/>
        <w:numPr>
          <w:ilvl w:val="1"/>
          <w:numId w:val="24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9D6B23" w:rsidRPr="0013161B" w:rsidRDefault="009D6B23" w:rsidP="009D6B2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   муниципальной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851"/>
        </w:tabs>
        <w:spacing w:before="67" w:line="242" w:lineRule="auto"/>
        <w:ind w:left="142" w:right="537" w:firstLine="709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обратившихся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9D6B23" w:rsidRPr="0013161B" w:rsidRDefault="009D6B23" w:rsidP="009D6B23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9D6B23" w:rsidRPr="0013161B" w:rsidRDefault="009D6B23" w:rsidP="009D6B23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10 </w:t>
      </w:r>
      <w:r w:rsidRPr="0013161B">
        <w:rPr>
          <w:sz w:val="24"/>
          <w:szCs w:val="24"/>
        </w:rPr>
        <w:lastRenderedPageBreak/>
        <w:t>минут.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1464"/>
        </w:tabs>
        <w:ind w:left="284" w:right="528" w:firstLine="709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9D6B23" w:rsidRPr="0013161B" w:rsidRDefault="009D6B23" w:rsidP="009D6B2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9D6B23" w:rsidRPr="0013161B" w:rsidRDefault="009D6B23" w:rsidP="00F30260">
      <w:pPr>
        <w:pStyle w:val="a5"/>
        <w:numPr>
          <w:ilvl w:val="1"/>
          <w:numId w:val="24"/>
        </w:numPr>
        <w:tabs>
          <w:tab w:val="left" w:pos="1450"/>
        </w:tabs>
        <w:ind w:left="284" w:right="533" w:firstLine="567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9D6B23" w:rsidRPr="0013161B" w:rsidRDefault="009D6B23" w:rsidP="009D6B23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  <w:proofErr w:type="gramEnd"/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397"/>
        </w:tabs>
        <w:spacing w:before="67" w:line="242" w:lineRule="auto"/>
        <w:ind w:left="142" w:right="536" w:firstLine="709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9D6B23" w:rsidRPr="0013161B" w:rsidRDefault="001E14AF" w:rsidP="001E14AF">
      <w:pPr>
        <w:pStyle w:val="a3"/>
        <w:ind w:right="52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6B23" w:rsidRPr="0013161B">
        <w:rPr>
          <w:sz w:val="24"/>
          <w:szCs w:val="24"/>
        </w:rPr>
        <w:t>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месте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нахождения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графике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работы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Уполномоченного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органа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их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9D6B23" w:rsidRPr="0013161B">
        <w:rPr>
          <w:spacing w:val="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услуги,</w:t>
      </w:r>
      <w:r w:rsidR="009D6B23" w:rsidRPr="0013161B">
        <w:rPr>
          <w:spacing w:val="-2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а</w:t>
      </w:r>
      <w:r w:rsidR="009D6B23" w:rsidRPr="0013161B">
        <w:rPr>
          <w:spacing w:val="-1"/>
          <w:sz w:val="24"/>
          <w:szCs w:val="24"/>
        </w:rPr>
        <w:t xml:space="preserve"> </w:t>
      </w:r>
      <w:r w:rsidR="009D6B23" w:rsidRPr="0013161B">
        <w:rPr>
          <w:sz w:val="24"/>
          <w:szCs w:val="24"/>
        </w:rPr>
        <w:t>также многофункциональных центров;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номер </w:t>
      </w:r>
      <w:proofErr w:type="spellStart"/>
      <w:r w:rsidRPr="0013161B">
        <w:rPr>
          <w:sz w:val="24"/>
          <w:szCs w:val="24"/>
        </w:rPr>
        <w:t>телефона-автоинформатора</w:t>
      </w:r>
      <w:proofErr w:type="spellEnd"/>
      <w:r w:rsidRPr="0013161B">
        <w:rPr>
          <w:sz w:val="24"/>
          <w:szCs w:val="24"/>
        </w:rPr>
        <w:t xml:space="preserve">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9D6B23" w:rsidRPr="0013161B" w:rsidRDefault="009D6B23" w:rsidP="009D6B23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762"/>
        </w:tabs>
        <w:ind w:left="142" w:right="528" w:firstLine="709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9D6B23" w:rsidRPr="0013161B" w:rsidRDefault="009D6B23" w:rsidP="001E14AF">
      <w:pPr>
        <w:pStyle w:val="a5"/>
        <w:numPr>
          <w:ilvl w:val="1"/>
          <w:numId w:val="24"/>
        </w:numPr>
        <w:tabs>
          <w:tab w:val="left" w:pos="1531"/>
        </w:tabs>
        <w:ind w:left="142" w:right="529" w:firstLine="851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9D6B23" w:rsidRPr="0013161B" w:rsidRDefault="009D6B23" w:rsidP="00B25822">
      <w:pPr>
        <w:pStyle w:val="a5"/>
        <w:numPr>
          <w:ilvl w:val="1"/>
          <w:numId w:val="24"/>
        </w:numPr>
        <w:tabs>
          <w:tab w:val="left" w:pos="1642"/>
        </w:tabs>
        <w:ind w:left="0" w:right="424" w:firstLine="851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B25822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2552" w:right="0" w:hanging="4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 услуга «Принятие на учет граждан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нуждающихся </w:t>
      </w:r>
      <w:r w:rsidRPr="0013161B">
        <w:rPr>
          <w:sz w:val="24"/>
          <w:szCs w:val="24"/>
        </w:rPr>
        <w:lastRenderedPageBreak/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i/>
          <w:sz w:val="24"/>
          <w:szCs w:val="24"/>
        </w:rPr>
        <w:t>Зимнякского</w:t>
      </w:r>
      <w:proofErr w:type="spellEnd"/>
      <w:r w:rsidRPr="0013161B">
        <w:rPr>
          <w:i/>
          <w:sz w:val="24"/>
          <w:szCs w:val="24"/>
        </w:rPr>
        <w:t xml:space="preserve"> сельского поселения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 взаимодействует </w:t>
      </w:r>
      <w:proofErr w:type="gramStart"/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</w:t>
      </w:r>
      <w:proofErr w:type="gramStart"/>
      <w:r w:rsidRPr="0013161B">
        <w:rPr>
          <w:sz w:val="24"/>
          <w:szCs w:val="24"/>
        </w:rPr>
        <w:t>.».</w:t>
      </w:r>
      <w:proofErr w:type="gramEnd"/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Результатом предоставления муниципальной 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предоставлении муниципальной услуги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предоставления муниципальной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предоставлении муниципальной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B25822">
      <w:pPr>
        <w:pStyle w:val="1"/>
        <w:ind w:left="518" w:right="864" w:firstLine="566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9D6B23" w:rsidRPr="0013161B" w:rsidRDefault="009D6B23" w:rsidP="009D6B23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9D6B23" w:rsidRPr="0013161B" w:rsidRDefault="009D6B23" w:rsidP="009D6B23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взаимодействия</w:t>
      </w:r>
      <w:proofErr w:type="gramStart"/>
      <w:r w:rsidRPr="0013161B">
        <w:rPr>
          <w:sz w:val="24"/>
          <w:szCs w:val="24"/>
        </w:rPr>
        <w:t>.В</w:t>
      </w:r>
      <w:proofErr w:type="spellEnd"/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9D6B23" w:rsidRPr="0013161B" w:rsidRDefault="009D6B23" w:rsidP="009D6B23">
      <w:pPr>
        <w:pStyle w:val="a5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r w:rsidR="004F1397" w:rsidRPr="0013161B">
        <w:rPr>
          <w:sz w:val="24"/>
          <w:szCs w:val="24"/>
        </w:rPr>
        <w:t>свидетельства</w:t>
      </w:r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9D6B23" w:rsidRPr="0013161B" w:rsidRDefault="009D6B23" w:rsidP="009D6B23">
      <w:pPr>
        <w:pStyle w:val="a5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9D6B23" w:rsidRPr="0013161B" w:rsidRDefault="009D6B23" w:rsidP="009D6B23">
      <w:pPr>
        <w:pStyle w:val="a5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9D6B23" w:rsidRPr="0013161B" w:rsidRDefault="009D6B23" w:rsidP="009D6B23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признание гражданина </w:t>
      </w:r>
      <w:proofErr w:type="gramStart"/>
      <w:r w:rsidRPr="0013161B">
        <w:rPr>
          <w:sz w:val="24"/>
          <w:szCs w:val="24"/>
        </w:rPr>
        <w:t>малоимущим</w:t>
      </w:r>
      <w:proofErr w:type="gramEnd"/>
      <w:r w:rsidRPr="0013161B">
        <w:rPr>
          <w:sz w:val="24"/>
          <w:szCs w:val="24"/>
        </w:rPr>
        <w:t>.</w:t>
      </w:r>
    </w:p>
    <w:p w:rsidR="009D6B23" w:rsidRPr="0013161B" w:rsidRDefault="009D6B23" w:rsidP="009D6B23">
      <w:pPr>
        <w:pStyle w:val="a5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9D6B23" w:rsidRPr="00B25822" w:rsidRDefault="009D6B23" w:rsidP="009D6B23">
      <w:pPr>
        <w:spacing w:before="2"/>
        <w:ind w:left="201" w:right="562"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22">
        <w:rPr>
          <w:rFonts w:ascii="Times New Roman" w:hAnsi="Times New Roman" w:cs="Times New Roman"/>
          <w:b/>
          <w:sz w:val="24"/>
          <w:szCs w:val="24"/>
        </w:rPr>
        <w:t>муниципальной услуги, которые находятся в</w:t>
      </w:r>
      <w:r w:rsidRPr="00B258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распоряжении государственных органов, органов местного самоуправления</w:t>
      </w:r>
      <w:r w:rsidRPr="00B258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и иных органов, участвующих в предоставлении государственных или</w:t>
      </w:r>
      <w:r w:rsidRPr="00B2582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9D6B23" w:rsidRPr="0013161B" w:rsidRDefault="009D6B23" w:rsidP="009D6B23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9D6B23" w:rsidRPr="0013161B" w:rsidRDefault="009D6B23" w:rsidP="009D6B23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действительность</w:t>
      </w:r>
      <w:r w:rsidRPr="0013161B">
        <w:rPr>
          <w:sz w:val="24"/>
          <w:szCs w:val="24"/>
        </w:rPr>
        <w:tab/>
        <w:t>паспорта</w:t>
      </w:r>
      <w:r w:rsidRPr="0013161B">
        <w:rPr>
          <w:sz w:val="24"/>
          <w:szCs w:val="24"/>
        </w:rPr>
        <w:tab/>
        <w:t>гражданина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9D6B23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место</w:t>
      </w:r>
      <w:r w:rsidRPr="0013161B">
        <w:rPr>
          <w:sz w:val="24"/>
          <w:szCs w:val="24"/>
        </w:rPr>
        <w:tab/>
        <w:t>жительства,</w:t>
      </w:r>
      <w:r w:rsidRPr="0013161B">
        <w:rPr>
          <w:sz w:val="24"/>
          <w:szCs w:val="24"/>
        </w:rPr>
        <w:tab/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9D6B23" w:rsidRPr="0013161B" w:rsidRDefault="009D6B23" w:rsidP="009D6B23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9D6B23" w:rsidRPr="0013161B" w:rsidRDefault="009D6B23" w:rsidP="009D6B23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9D6B23" w:rsidRPr="0013161B" w:rsidRDefault="009D6B23" w:rsidP="009D6B23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9D6B23" w:rsidRPr="0013161B" w:rsidRDefault="009D6B23" w:rsidP="009D6B23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9D6B23" w:rsidRPr="0013161B" w:rsidRDefault="009D6B23" w:rsidP="009D6B23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9D6B23" w:rsidRPr="0013161B" w:rsidRDefault="009D6B23" w:rsidP="009D6B23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pacing w:val="1"/>
          <w:sz w:val="24"/>
          <w:szCs w:val="24"/>
        </w:rPr>
        <w:t>Зимнякского</w:t>
      </w:r>
      <w:proofErr w:type="spellEnd"/>
      <w:r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9D6B23" w:rsidRPr="0013161B" w:rsidRDefault="009D6B23" w:rsidP="009D6B23">
      <w:pPr>
        <w:pStyle w:val="a5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9D6B23" w:rsidRPr="0013161B" w:rsidRDefault="009D6B23" w:rsidP="009D6B23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неудобства.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4F1397">
      <w:pPr>
        <w:pStyle w:val="1"/>
        <w:ind w:left="271" w:right="0" w:firstLine="2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9D6B23" w:rsidRPr="0013161B" w:rsidRDefault="009D6B23" w:rsidP="00B25822">
      <w:pPr>
        <w:pStyle w:val="1"/>
        <w:spacing w:before="1"/>
        <w:ind w:left="770" w:right="939" w:firstLine="5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  <w:proofErr w:type="gramEnd"/>
    </w:p>
    <w:p w:rsidR="009D6B23" w:rsidRPr="0013161B" w:rsidRDefault="009D6B23" w:rsidP="009D6B23">
      <w:pPr>
        <w:pStyle w:val="a5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9D6B23" w:rsidRPr="0013161B" w:rsidRDefault="009D6B23" w:rsidP="009D6B23">
      <w:pPr>
        <w:pStyle w:val="a5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 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B25822" w:rsidRDefault="009D6B23" w:rsidP="00B25822">
      <w:pPr>
        <w:pStyle w:val="1"/>
        <w:ind w:left="1061" w:right="886" w:firstLine="182"/>
        <w:rPr>
          <w:sz w:val="24"/>
          <w:szCs w:val="24"/>
        </w:rPr>
      </w:pPr>
      <w:r w:rsidRPr="00B25822">
        <w:rPr>
          <w:sz w:val="24"/>
          <w:szCs w:val="24"/>
        </w:rPr>
        <w:t>Порядок, размер и основания взимания платы за предоставление</w:t>
      </w:r>
      <w:r w:rsidRPr="00B25822">
        <w:rPr>
          <w:spacing w:val="-67"/>
          <w:sz w:val="24"/>
          <w:szCs w:val="24"/>
        </w:rPr>
        <w:t xml:space="preserve"> </w:t>
      </w:r>
      <w:r w:rsidRPr="00B25822">
        <w:rPr>
          <w:sz w:val="24"/>
          <w:szCs w:val="24"/>
        </w:rPr>
        <w:t>услуг,</w:t>
      </w:r>
      <w:r w:rsidRPr="00B25822">
        <w:rPr>
          <w:spacing w:val="-3"/>
          <w:sz w:val="24"/>
          <w:szCs w:val="24"/>
        </w:rPr>
        <w:t xml:space="preserve"> </w:t>
      </w:r>
      <w:r w:rsidRPr="00B25822">
        <w:rPr>
          <w:sz w:val="24"/>
          <w:szCs w:val="24"/>
        </w:rPr>
        <w:t>которые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являются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необходимыми</w:t>
      </w:r>
      <w:r w:rsidRPr="00B25822">
        <w:rPr>
          <w:spacing w:val="-2"/>
          <w:sz w:val="24"/>
          <w:szCs w:val="24"/>
        </w:rPr>
        <w:t xml:space="preserve"> </w:t>
      </w:r>
      <w:r w:rsidRPr="00B25822">
        <w:rPr>
          <w:sz w:val="24"/>
          <w:szCs w:val="24"/>
        </w:rPr>
        <w:t>и</w:t>
      </w:r>
      <w:r w:rsidRPr="00B25822">
        <w:rPr>
          <w:spacing w:val="-3"/>
          <w:sz w:val="24"/>
          <w:szCs w:val="24"/>
        </w:rPr>
        <w:t xml:space="preserve"> </w:t>
      </w:r>
      <w:r w:rsidRPr="00B25822">
        <w:rPr>
          <w:sz w:val="24"/>
          <w:szCs w:val="24"/>
        </w:rPr>
        <w:t>обязательными</w:t>
      </w:r>
      <w:r w:rsidRPr="00B25822">
        <w:rPr>
          <w:spacing w:val="-2"/>
          <w:sz w:val="24"/>
          <w:szCs w:val="24"/>
        </w:rPr>
        <w:t xml:space="preserve"> </w:t>
      </w:r>
      <w:proofErr w:type="gramStart"/>
      <w:r w:rsidRPr="00B25822">
        <w:rPr>
          <w:sz w:val="24"/>
          <w:szCs w:val="24"/>
        </w:rPr>
        <w:t>для</w:t>
      </w:r>
      <w:proofErr w:type="gramEnd"/>
    </w:p>
    <w:p w:rsidR="009D6B23" w:rsidRPr="00B25822" w:rsidRDefault="009D6B23" w:rsidP="00B25822">
      <w:pPr>
        <w:spacing w:line="242" w:lineRule="auto"/>
        <w:ind w:left="1574" w:right="1045" w:hanging="8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2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включая</w:t>
      </w:r>
      <w:r w:rsidRPr="00B2582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Pr="00B258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о</w:t>
      </w:r>
      <w:r w:rsidRPr="00B258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методике</w:t>
      </w:r>
      <w:r w:rsidRPr="00B258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расчета размера</w:t>
      </w:r>
      <w:r w:rsidRPr="00B25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такой</w:t>
      </w:r>
      <w:r w:rsidRPr="00B258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822">
        <w:rPr>
          <w:rFonts w:ascii="Times New Roman" w:hAnsi="Times New Roman" w:cs="Times New Roman"/>
          <w:b/>
          <w:sz w:val="24"/>
          <w:szCs w:val="24"/>
        </w:rPr>
        <w:t>платы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4F1397">
      <w:pPr>
        <w:pStyle w:val="1"/>
        <w:spacing w:before="1"/>
        <w:ind w:left="223" w:right="0" w:firstLine="1169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 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течение 1 рабочего дня со дня </w:t>
      </w:r>
      <w:r w:rsidRPr="0013161B">
        <w:rPr>
          <w:sz w:val="24"/>
          <w:szCs w:val="24"/>
        </w:rPr>
        <w:lastRenderedPageBreak/>
        <w:t>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 по форме, приведенной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4F1397" w:rsidRDefault="009D6B23" w:rsidP="009D6B23">
      <w:pPr>
        <w:pStyle w:val="1"/>
        <w:spacing w:before="72"/>
        <w:ind w:left="245"/>
        <w:rPr>
          <w:sz w:val="24"/>
          <w:szCs w:val="24"/>
        </w:rPr>
      </w:pPr>
      <w:r w:rsidRPr="004F1397">
        <w:rPr>
          <w:sz w:val="24"/>
          <w:szCs w:val="24"/>
        </w:rPr>
        <w:t>Требования</w:t>
      </w:r>
      <w:r w:rsidRPr="004F1397">
        <w:rPr>
          <w:spacing w:val="-5"/>
          <w:sz w:val="24"/>
          <w:szCs w:val="24"/>
        </w:rPr>
        <w:t xml:space="preserve"> </w:t>
      </w:r>
      <w:r w:rsidRPr="004F1397">
        <w:rPr>
          <w:sz w:val="24"/>
          <w:szCs w:val="24"/>
        </w:rPr>
        <w:t>к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помещениям,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в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которых</w:t>
      </w:r>
      <w:r w:rsidRPr="004F1397">
        <w:rPr>
          <w:spacing w:val="-2"/>
          <w:sz w:val="24"/>
          <w:szCs w:val="24"/>
        </w:rPr>
        <w:t xml:space="preserve"> </w:t>
      </w:r>
      <w:r w:rsidRPr="004F1397">
        <w:rPr>
          <w:sz w:val="24"/>
          <w:szCs w:val="24"/>
        </w:rPr>
        <w:t>предоставляется</w:t>
      </w:r>
      <w:r w:rsidRPr="004F1397">
        <w:rPr>
          <w:spacing w:val="-4"/>
          <w:sz w:val="24"/>
          <w:szCs w:val="24"/>
        </w:rPr>
        <w:t xml:space="preserve"> </w:t>
      </w:r>
    </w:p>
    <w:p w:rsidR="009D6B23" w:rsidRPr="004F1397" w:rsidRDefault="009D6B23" w:rsidP="009D6B23">
      <w:pPr>
        <w:spacing w:before="2"/>
        <w:ind w:left="246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результатов предоставления муниципальной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9D6B23" w:rsidRPr="0013161B" w:rsidRDefault="009D6B23" w:rsidP="009D6B23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предоставляется 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9D6B23" w:rsidRPr="0013161B" w:rsidRDefault="009D6B23" w:rsidP="009D6B2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9D6B23" w:rsidRPr="0013161B" w:rsidRDefault="009D6B23" w:rsidP="009D6B23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9D6B23" w:rsidRPr="0013161B" w:rsidRDefault="009D6B23" w:rsidP="009D6B23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9D6B23" w:rsidRPr="0013161B" w:rsidRDefault="009D6B23" w:rsidP="009D6B23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9D6B23" w:rsidRPr="0013161B" w:rsidRDefault="009D6B23" w:rsidP="009D6B2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9D6B23" w:rsidRPr="0013161B" w:rsidRDefault="009D6B23" w:rsidP="009D6B23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9D6B23" w:rsidRPr="0013161B" w:rsidRDefault="009D6B23" w:rsidP="009D6B23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количествокоторых</w:t>
      </w:r>
      <w:proofErr w:type="spellEnd"/>
      <w:r w:rsidRPr="0013161B">
        <w:rPr>
          <w:sz w:val="24"/>
          <w:szCs w:val="24"/>
        </w:rPr>
        <w:t xml:space="preserve">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 услуги 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 и к 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9D6B23" w:rsidRPr="0013161B" w:rsidRDefault="009D6B23" w:rsidP="009D6B2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предоставляются </w:t>
      </w:r>
      <w:proofErr w:type="gramStart"/>
      <w:r w:rsidRPr="0013161B">
        <w:rPr>
          <w:sz w:val="24"/>
          <w:szCs w:val="24"/>
        </w:rPr>
        <w:t>муниципальная</w:t>
      </w:r>
      <w:proofErr w:type="gramEnd"/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 лицами.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 xml:space="preserve">Показатели доступности и качества муниципальной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</w:t>
      </w:r>
      <w:proofErr w:type="gramStart"/>
      <w:r w:rsidRPr="0013161B">
        <w:rPr>
          <w:sz w:val="24"/>
          <w:szCs w:val="24"/>
        </w:rPr>
        <w:t>о-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9D6B23" w:rsidRPr="0013161B" w:rsidRDefault="009D6B23" w:rsidP="009D6B23">
      <w:pPr>
        <w:pStyle w:val="a3"/>
        <w:spacing w:line="321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  <w:proofErr w:type="gramEnd"/>
    </w:p>
    <w:p w:rsidR="009D6B23" w:rsidRPr="0013161B" w:rsidRDefault="009D6B23" w:rsidP="009D6B23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итогам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 муниципальной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4F1397" w:rsidRDefault="009D6B23" w:rsidP="004F1397">
      <w:pPr>
        <w:pStyle w:val="a3"/>
        <w:tabs>
          <w:tab w:val="left" w:pos="284"/>
          <w:tab w:val="left" w:pos="2177"/>
          <w:tab w:val="left" w:pos="2218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 xml:space="preserve">предоставлении муниципальной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="004F1397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 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         </w:t>
      </w:r>
      <w:r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ab/>
      </w:r>
    </w:p>
    <w:p w:rsidR="009D6B23" w:rsidRPr="0013161B" w:rsidRDefault="009D6B23" w:rsidP="004F1397">
      <w:pPr>
        <w:pStyle w:val="a3"/>
        <w:tabs>
          <w:tab w:val="left" w:pos="142"/>
          <w:tab w:val="left" w:pos="284"/>
          <w:tab w:val="left" w:pos="221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 орган. 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 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  <w:t xml:space="preserve"> муниципальной услуги 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 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>настоящего Административного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4F1397" w:rsidRPr="004F1397" w:rsidRDefault="009D6B23" w:rsidP="009D6B23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</w:p>
    <w:p w:rsidR="009D6B23" w:rsidRPr="0013161B" w:rsidRDefault="009D6B23" w:rsidP="004F1397">
      <w:pPr>
        <w:pStyle w:val="a5"/>
        <w:tabs>
          <w:tab w:val="left" w:pos="1371"/>
        </w:tabs>
        <w:spacing w:line="242" w:lineRule="auto"/>
        <w:ind w:left="881" w:right="1190" w:firstLine="0"/>
        <w:rPr>
          <w:sz w:val="24"/>
          <w:szCs w:val="24"/>
        </w:rPr>
      </w:pP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9D6B23" w:rsidRPr="0013161B" w:rsidRDefault="009D6B23" w:rsidP="009D6B23">
      <w:pPr>
        <w:pStyle w:val="a5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4F1397" w:rsidRDefault="009D6B23" w:rsidP="009D6B23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4F1397">
        <w:rPr>
          <w:sz w:val="24"/>
          <w:szCs w:val="24"/>
        </w:rPr>
        <w:t>Состав, последовательность и сроки выполнения</w:t>
      </w:r>
      <w:r w:rsidRPr="004F1397">
        <w:rPr>
          <w:spacing w:val="1"/>
          <w:sz w:val="24"/>
          <w:szCs w:val="24"/>
        </w:rPr>
        <w:t xml:space="preserve"> </w:t>
      </w:r>
      <w:r w:rsidRPr="004F1397">
        <w:rPr>
          <w:sz w:val="24"/>
          <w:szCs w:val="24"/>
        </w:rPr>
        <w:t>административных</w:t>
      </w:r>
      <w:r w:rsidRPr="004F1397">
        <w:rPr>
          <w:spacing w:val="-2"/>
          <w:sz w:val="24"/>
          <w:szCs w:val="24"/>
        </w:rPr>
        <w:t xml:space="preserve"> </w:t>
      </w:r>
      <w:r w:rsidRPr="004F1397">
        <w:rPr>
          <w:sz w:val="24"/>
          <w:szCs w:val="24"/>
        </w:rPr>
        <w:t>процедур</w:t>
      </w:r>
      <w:r w:rsidRPr="004F1397">
        <w:rPr>
          <w:spacing w:val="-3"/>
          <w:sz w:val="24"/>
          <w:szCs w:val="24"/>
        </w:rPr>
        <w:t xml:space="preserve"> </w:t>
      </w:r>
      <w:r w:rsidRPr="004F1397">
        <w:rPr>
          <w:sz w:val="24"/>
          <w:szCs w:val="24"/>
        </w:rPr>
        <w:t>(действий),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требования</w:t>
      </w:r>
      <w:r w:rsidRPr="004F1397">
        <w:rPr>
          <w:spacing w:val="-5"/>
          <w:sz w:val="24"/>
          <w:szCs w:val="24"/>
        </w:rPr>
        <w:t xml:space="preserve"> </w:t>
      </w:r>
      <w:r w:rsidRPr="004F1397">
        <w:rPr>
          <w:sz w:val="24"/>
          <w:szCs w:val="24"/>
        </w:rPr>
        <w:t>к</w:t>
      </w:r>
      <w:r w:rsidRPr="004F1397">
        <w:rPr>
          <w:spacing w:val="-4"/>
          <w:sz w:val="24"/>
          <w:szCs w:val="24"/>
        </w:rPr>
        <w:t xml:space="preserve"> </w:t>
      </w:r>
      <w:r w:rsidRPr="004F1397">
        <w:rPr>
          <w:sz w:val="24"/>
          <w:szCs w:val="24"/>
        </w:rPr>
        <w:t>порядку</w:t>
      </w:r>
      <w:r w:rsidRPr="004F1397">
        <w:rPr>
          <w:spacing w:val="-1"/>
          <w:sz w:val="24"/>
          <w:szCs w:val="24"/>
        </w:rPr>
        <w:t xml:space="preserve"> </w:t>
      </w:r>
      <w:r w:rsidRPr="004F1397">
        <w:rPr>
          <w:sz w:val="24"/>
          <w:szCs w:val="24"/>
        </w:rPr>
        <w:t>их</w:t>
      </w:r>
    </w:p>
    <w:p w:rsidR="009D6B23" w:rsidRPr="004F1397" w:rsidRDefault="009D6B23" w:rsidP="009D6B23">
      <w:pPr>
        <w:ind w:left="3079" w:right="884" w:hanging="2542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4F139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4F13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в</w:t>
      </w:r>
      <w:r w:rsidRPr="004F13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4F13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 услуги включает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себя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 административные процедуры: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9D6B23" w:rsidRPr="0013161B" w:rsidRDefault="009D6B23" w:rsidP="009D6B23">
      <w:pPr>
        <w:pStyle w:val="a3"/>
        <w:spacing w:before="1"/>
        <w:ind w:left="881" w:right="5026"/>
        <w:rPr>
          <w:sz w:val="24"/>
          <w:szCs w:val="24"/>
        </w:rPr>
      </w:pPr>
      <w:r w:rsidRPr="0013161B">
        <w:rPr>
          <w:sz w:val="24"/>
          <w:szCs w:val="24"/>
        </w:rPr>
        <w:t>рассмотрение документов и сведений;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 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9D6B23" w:rsidRPr="0013161B" w:rsidRDefault="009D6B23" w:rsidP="004F1397">
      <w:pPr>
        <w:pStyle w:val="a3"/>
        <w:tabs>
          <w:tab w:val="left" w:pos="2530"/>
          <w:tab w:val="left" w:pos="4452"/>
          <w:tab w:val="left" w:pos="4967"/>
          <w:tab w:val="left" w:pos="6314"/>
          <w:tab w:val="left" w:pos="6859"/>
          <w:tab w:val="left" w:pos="8053"/>
        </w:tabs>
        <w:ind w:left="142" w:right="538" w:hanging="14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z w:val="24"/>
          <w:szCs w:val="24"/>
        </w:rPr>
        <w:tab/>
        <w:t>информации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сроках</w:t>
      </w:r>
      <w:r w:rsidR="004F1397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r w:rsidR="004F1397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-4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заявления</w:t>
      </w:r>
      <w:proofErr w:type="gramStart"/>
      <w:r w:rsidRPr="0013161B">
        <w:rPr>
          <w:sz w:val="24"/>
          <w:szCs w:val="24"/>
        </w:rPr>
        <w:t>;п</w:t>
      </w:r>
      <w:proofErr w:type="gramEnd"/>
      <w:r w:rsidRPr="0013161B">
        <w:rPr>
          <w:sz w:val="24"/>
          <w:szCs w:val="24"/>
        </w:rPr>
        <w:t>рием</w:t>
      </w:r>
      <w:proofErr w:type="spellEnd"/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регистрация</w:t>
      </w:r>
      <w:r w:rsidRPr="0013161B">
        <w:rPr>
          <w:sz w:val="24"/>
          <w:szCs w:val="24"/>
        </w:rPr>
        <w:tab/>
        <w:t>Уполномоченным</w:t>
      </w:r>
      <w:r w:rsidRPr="0013161B">
        <w:rPr>
          <w:sz w:val="24"/>
          <w:szCs w:val="24"/>
        </w:rPr>
        <w:tab/>
        <w:t>органом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необходимых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4F1397">
      <w:pPr>
        <w:pStyle w:val="a3"/>
        <w:spacing w:before="2"/>
        <w:ind w:left="142" w:right="530" w:hanging="142"/>
        <w:rPr>
          <w:sz w:val="24"/>
          <w:szCs w:val="24"/>
        </w:rPr>
      </w:pPr>
      <w:r w:rsidRPr="0013161B">
        <w:rPr>
          <w:sz w:val="24"/>
          <w:szCs w:val="24"/>
        </w:rPr>
        <w:t>получение результата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4F1397">
      <w:pPr>
        <w:pStyle w:val="a3"/>
        <w:spacing w:line="321" w:lineRule="exact"/>
        <w:ind w:left="142" w:hanging="142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4F1397">
      <w:pPr>
        <w:pStyle w:val="a3"/>
        <w:ind w:left="142" w:right="528" w:hanging="142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4F1397">
      <w:pPr>
        <w:pStyle w:val="a3"/>
        <w:tabs>
          <w:tab w:val="left" w:pos="3156"/>
          <w:tab w:val="left" w:pos="4808"/>
          <w:tab w:val="left" w:pos="7878"/>
        </w:tabs>
        <w:ind w:left="142" w:right="529" w:hanging="142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предоставляющего 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 служащего.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9D6B23" w:rsidRPr="0013161B" w:rsidRDefault="009D6B23" w:rsidP="009D6B23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9D6B23" w:rsidRPr="0013161B" w:rsidRDefault="009D6B23" w:rsidP="009D6B23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9D6B23" w:rsidRPr="0013161B" w:rsidRDefault="009D6B23" w:rsidP="009D6B23">
      <w:pPr>
        <w:pStyle w:val="a3"/>
        <w:spacing w:line="242" w:lineRule="auto"/>
        <w:ind w:right="537" w:firstLine="708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д</w:t>
      </w:r>
      <w:proofErr w:type="spellEnd"/>
      <w:r w:rsidRPr="0013161B">
        <w:rPr>
          <w:sz w:val="24"/>
          <w:szCs w:val="24"/>
        </w:rPr>
        <w:t>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потери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услуги</w:t>
      </w:r>
      <w:proofErr w:type="gramStart"/>
      <w:r w:rsidRPr="0013161B">
        <w:rPr>
          <w:sz w:val="24"/>
          <w:szCs w:val="24"/>
        </w:rPr>
        <w:t>,н</w:t>
      </w:r>
      <w:proofErr w:type="gramEnd"/>
      <w:r w:rsidRPr="0013161B">
        <w:rPr>
          <w:sz w:val="24"/>
          <w:szCs w:val="24"/>
        </w:rPr>
        <w:t>аправляются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9D6B23" w:rsidRPr="0013161B" w:rsidRDefault="009D6B23" w:rsidP="009D6B2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9D6B23" w:rsidRPr="0013161B" w:rsidRDefault="009D6B23" w:rsidP="009D6B2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="004F1397">
        <w:rPr>
          <w:spacing w:val="-67"/>
          <w:sz w:val="24"/>
          <w:szCs w:val="24"/>
        </w:rPr>
        <w:t xml:space="preserve">    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9D6B23" w:rsidRPr="0013161B" w:rsidRDefault="009D6B23" w:rsidP="009D6B23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9D6B23" w:rsidRPr="0013161B" w:rsidRDefault="009D6B23" w:rsidP="009D6B23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9D6B23" w:rsidRPr="0013161B" w:rsidRDefault="009D6B23" w:rsidP="009D6B23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proofErr w:type="gramEnd"/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ind w:right="530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Оценка качества предоставления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</w:t>
      </w:r>
      <w:proofErr w:type="gramEnd"/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года № 1284 </w:t>
      </w:r>
      <w:r w:rsidRPr="0013161B">
        <w:rPr>
          <w:sz w:val="24"/>
          <w:szCs w:val="24"/>
        </w:rPr>
        <w:lastRenderedPageBreak/>
        <w:t>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3161B">
        <w:rPr>
          <w:sz w:val="24"/>
          <w:szCs w:val="24"/>
        </w:rPr>
        <w:t xml:space="preserve">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9D6B23" w:rsidRPr="0013161B" w:rsidRDefault="009D6B23" w:rsidP="009D6B2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4F1397">
      <w:pPr>
        <w:pStyle w:val="1"/>
        <w:spacing w:before="279"/>
        <w:ind w:left="259" w:right="549" w:firstLine="1529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9D6B23" w:rsidRPr="0013161B" w:rsidRDefault="009D6B23" w:rsidP="004F1397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  <w:proofErr w:type="gramEnd"/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5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9D6B23" w:rsidRPr="0013161B" w:rsidRDefault="009D6B23" w:rsidP="004F1397">
      <w:pPr>
        <w:pStyle w:val="1"/>
        <w:numPr>
          <w:ilvl w:val="0"/>
          <w:numId w:val="22"/>
        </w:numPr>
        <w:tabs>
          <w:tab w:val="left" w:pos="1333"/>
        </w:tabs>
        <w:ind w:left="754" w:right="1111" w:hanging="323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 xml:space="preserve">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 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осуществляется на постоянной </w:t>
      </w:r>
      <w:r w:rsidRPr="0013161B">
        <w:rPr>
          <w:sz w:val="24"/>
          <w:szCs w:val="24"/>
        </w:rPr>
        <w:lastRenderedPageBreak/>
        <w:t>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9D6B23" w:rsidRPr="0013161B" w:rsidRDefault="009D6B23" w:rsidP="009D6B23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9D6B23" w:rsidRPr="0013161B" w:rsidRDefault="009D6B23" w:rsidP="009D6B23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9D6B23" w:rsidRPr="0013161B" w:rsidRDefault="009D6B23" w:rsidP="009D6B23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D6B23" w:rsidRPr="004F1397" w:rsidRDefault="009D6B23" w:rsidP="009D6B23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проверок полноты и качества предоставления муниципальной услуги, в </w:t>
      </w:r>
      <w:r w:rsidRPr="004F1397">
        <w:rPr>
          <w:sz w:val="24"/>
          <w:szCs w:val="24"/>
        </w:rPr>
        <w:t xml:space="preserve">том числе порядок и формы </w:t>
      </w:r>
      <w:proofErr w:type="gramStart"/>
      <w:r w:rsidRPr="004F1397">
        <w:rPr>
          <w:sz w:val="24"/>
          <w:szCs w:val="24"/>
        </w:rPr>
        <w:t>контроля за</w:t>
      </w:r>
      <w:proofErr w:type="gramEnd"/>
      <w:r w:rsidRPr="004F1397">
        <w:rPr>
          <w:spacing w:val="-67"/>
          <w:sz w:val="24"/>
          <w:szCs w:val="24"/>
        </w:rPr>
        <w:t xml:space="preserve"> </w:t>
      </w:r>
      <w:r w:rsidRPr="004F1397">
        <w:rPr>
          <w:sz w:val="24"/>
          <w:szCs w:val="24"/>
        </w:rPr>
        <w:t>полнотой</w:t>
      </w:r>
    </w:p>
    <w:p w:rsidR="009D6B23" w:rsidRPr="004F1397" w:rsidRDefault="009D6B23" w:rsidP="009D6B23">
      <w:pPr>
        <w:spacing w:before="1"/>
        <w:ind w:left="248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97">
        <w:rPr>
          <w:rFonts w:ascii="Times New Roman" w:hAnsi="Times New Roman" w:cs="Times New Roman"/>
          <w:b/>
          <w:sz w:val="24"/>
          <w:szCs w:val="24"/>
        </w:rPr>
        <w:t>и</w:t>
      </w:r>
      <w:r w:rsidRPr="004F13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4F13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4F139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F13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9D6B23" w:rsidRPr="0013161B" w:rsidRDefault="009D6B23" w:rsidP="009D6B23">
      <w:pPr>
        <w:pStyle w:val="a5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9D6B23" w:rsidRPr="0013161B" w:rsidRDefault="009D6B23" w:rsidP="009D6B23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proofErr w:type="gramEnd"/>
    </w:p>
    <w:p w:rsidR="009D6B23" w:rsidRPr="0013161B" w:rsidRDefault="009D6B23" w:rsidP="009D6B23">
      <w:pPr>
        <w:pStyle w:val="a3"/>
        <w:spacing w:line="317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предоставлении</w:t>
      </w:r>
      <w:proofErr w:type="gramEnd"/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9D6B23" w:rsidRPr="004F1397" w:rsidRDefault="009D6B23" w:rsidP="009D6B23">
      <w:pPr>
        <w:ind w:left="172" w:right="5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9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информации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о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предполагаемых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или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выявленных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нарушениях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нормативных</w:t>
      </w:r>
      <w:r w:rsidRPr="004F1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Кировской области</w:t>
      </w:r>
      <w:r w:rsidRPr="004F1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1397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Pr="004F139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4F1397">
        <w:rPr>
          <w:rFonts w:ascii="Times New Roman" w:hAnsi="Times New Roman" w:cs="Times New Roman"/>
          <w:sz w:val="24"/>
          <w:szCs w:val="24"/>
        </w:rPr>
        <w:t xml:space="preserve">актов органов местного самоуправления </w:t>
      </w:r>
      <w:r w:rsidR="004F1397" w:rsidRPr="004F1397">
        <w:rPr>
          <w:rFonts w:ascii="Times New Roman" w:hAnsi="Times New Roman" w:cs="Times New Roman"/>
          <w:sz w:val="24"/>
          <w:szCs w:val="24"/>
        </w:rPr>
        <w:t xml:space="preserve">Кильмезского городского </w:t>
      </w:r>
      <w:r w:rsidRPr="004F139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D6B23" w:rsidRPr="0013161B" w:rsidRDefault="009D6B23" w:rsidP="009D6B23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самоуправления </w:t>
      </w: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Pr="0013161B">
        <w:rPr>
          <w:sz w:val="24"/>
          <w:szCs w:val="24"/>
        </w:rPr>
        <w:t xml:space="preserve"> сельского поселения 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9D6B23" w:rsidRPr="0013161B" w:rsidRDefault="009D6B23" w:rsidP="009D6B23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требованиями законодательства.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 xml:space="preserve">Требования к порядку и формам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 за</w:t>
      </w:r>
      <w:proofErr w:type="gramEnd"/>
      <w:r w:rsidRPr="0013161B">
        <w:rPr>
          <w:sz w:val="24"/>
          <w:szCs w:val="24"/>
        </w:rPr>
        <w:t xml:space="preserve"> предоставлением 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9D6B23" w:rsidRPr="0013161B" w:rsidRDefault="009D6B23" w:rsidP="009D6B23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9D6B23" w:rsidRPr="0013161B" w:rsidRDefault="009D6B23" w:rsidP="009D6B23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9D6B23" w:rsidRPr="0013161B" w:rsidRDefault="009D6B23" w:rsidP="009D6B23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9D6B23" w:rsidRPr="0013161B" w:rsidRDefault="009D6B23" w:rsidP="009D6B23">
      <w:pPr>
        <w:pStyle w:val="a5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9D6B23" w:rsidRPr="0013161B" w:rsidRDefault="009D6B23" w:rsidP="009D6B23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 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  <w:proofErr w:type="gramEnd"/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9D6B23" w:rsidRPr="0013161B" w:rsidRDefault="009D6B23" w:rsidP="009D6B23">
      <w:pPr>
        <w:pStyle w:val="1"/>
        <w:ind w:left="241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5.2.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(представитель)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форме:</w:t>
      </w:r>
    </w:p>
    <w:p w:rsidR="009D6B23" w:rsidRPr="0013161B" w:rsidRDefault="009D6B23" w:rsidP="009D6B23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  <w:proofErr w:type="gramEnd"/>
    </w:p>
    <w:p w:rsidR="009D6B23" w:rsidRPr="0013161B" w:rsidRDefault="009D6B23" w:rsidP="009D6B23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9D6B23" w:rsidRPr="0013161B" w:rsidRDefault="009D6B23" w:rsidP="009D6B23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9D6B23" w:rsidRPr="0013161B" w:rsidRDefault="009D6B23" w:rsidP="009D6B23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</w:t>
      </w:r>
      <w:r w:rsidRPr="0013161B">
        <w:rPr>
          <w:sz w:val="24"/>
          <w:szCs w:val="24"/>
        </w:rPr>
        <w:lastRenderedPageBreak/>
        <w:t xml:space="preserve">в том числе с использованием Единого портала государственных 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375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(представителем).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463" w:right="825" w:hanging="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 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7"/>
        </w:numPr>
        <w:tabs>
          <w:tab w:val="left" w:pos="1560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(внесудебного)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(муниципальную)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регулируется:</w:t>
      </w:r>
    </w:p>
    <w:p w:rsidR="009D6B23" w:rsidRPr="0013161B" w:rsidRDefault="009D6B23" w:rsidP="009D6B2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9D6B23" w:rsidRPr="00CC693F" w:rsidRDefault="009D6B23" w:rsidP="009D6B23">
      <w:pPr>
        <w:ind w:left="172"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5822" w:rsidRPr="00CC693F"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Pr="00CC693F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B25822" w:rsidRPr="00CC693F">
        <w:rPr>
          <w:rFonts w:ascii="Times New Roman" w:hAnsi="Times New Roman" w:cs="Times New Roman"/>
          <w:sz w:val="24"/>
          <w:szCs w:val="24"/>
        </w:rPr>
        <w:t>23.10</w:t>
      </w:r>
      <w:r w:rsidRPr="00CC693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B25822" w:rsidRPr="00CC693F">
        <w:rPr>
          <w:rFonts w:ascii="Times New Roman" w:hAnsi="Times New Roman" w:cs="Times New Roman"/>
          <w:sz w:val="24"/>
          <w:szCs w:val="24"/>
        </w:rPr>
        <w:t>174</w:t>
      </w:r>
    </w:p>
    <w:p w:rsidR="009D6B23" w:rsidRPr="00CC693F" w:rsidRDefault="009D6B23" w:rsidP="00CC693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C693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>Кильмезское</w:t>
      </w:r>
      <w:proofErr w:type="spellEnd"/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поселение и их должностных лиц, муниципальных  служащих</w:t>
      </w:r>
      <w:r w:rsidR="00B25822"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Кильмезского городского</w:t>
      </w:r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</w:t>
      </w:r>
      <w:proofErr w:type="gramEnd"/>
      <w:r w:rsidRPr="00CC6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услуг и их работников»</w:t>
      </w:r>
    </w:p>
    <w:p w:rsidR="009D6B23" w:rsidRPr="0013161B" w:rsidRDefault="009D6B23" w:rsidP="009D6B23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9D6B23" w:rsidRPr="00CC693F" w:rsidRDefault="009D6B23" w:rsidP="009D6B23">
      <w:pPr>
        <w:spacing w:line="317" w:lineRule="exact"/>
        <w:ind w:left="3631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D6B23" w:rsidRPr="0013161B" w:rsidRDefault="009D6B23" w:rsidP="009D6B2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муниципальной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9D6B23" w:rsidRPr="0013161B" w:rsidRDefault="009D6B23" w:rsidP="009D6B23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связанным с предоставлением муниципальной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муниципальной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выдача документов, включая составление на бумажном </w:t>
      </w:r>
      <w:r w:rsidRPr="0013161B">
        <w:rPr>
          <w:sz w:val="24"/>
          <w:szCs w:val="24"/>
        </w:rPr>
        <w:lastRenderedPageBreak/>
        <w:t>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9D6B23" w:rsidRPr="0013161B" w:rsidRDefault="009D6B23" w:rsidP="009D6B23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9D6B23" w:rsidRPr="0013161B" w:rsidRDefault="009D6B23" w:rsidP="009D6B23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210-ФЗ.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9D6B23" w:rsidRPr="0013161B" w:rsidRDefault="009D6B23" w:rsidP="009D6B23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9D6B23" w:rsidRPr="0013161B" w:rsidRDefault="009D6B23" w:rsidP="009D6B23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9D6B23" w:rsidRPr="0013161B" w:rsidRDefault="009D6B23" w:rsidP="009D6B23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9D6B23" w:rsidRPr="0013161B" w:rsidRDefault="009D6B23" w:rsidP="009D6B23">
      <w:pPr>
        <w:pStyle w:val="a3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  <w:proofErr w:type="gramEnd"/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9D6B23" w:rsidRPr="0013161B" w:rsidRDefault="009D6B23" w:rsidP="009D6B23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9D6B23" w:rsidRPr="0013161B" w:rsidRDefault="009D6B23" w:rsidP="009D6B23">
      <w:pPr>
        <w:pStyle w:val="a5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9D6B23" w:rsidRPr="0013161B" w:rsidRDefault="009D6B23" w:rsidP="009D6B23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9D6B23" w:rsidRPr="0013161B" w:rsidRDefault="009D6B23" w:rsidP="009D6B23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9D6B23" w:rsidRPr="0013161B" w:rsidRDefault="009D6B23" w:rsidP="009D6B23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9D6B23" w:rsidRPr="0013161B" w:rsidRDefault="009D6B23" w:rsidP="009D6B23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9D6B23" w:rsidRPr="0013161B" w:rsidRDefault="009D6B23" w:rsidP="009D6B23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  <w:proofErr w:type="gramEnd"/>
    </w:p>
    <w:p w:rsidR="009D6B23" w:rsidRPr="0013161B" w:rsidRDefault="009D6B23" w:rsidP="009D6B23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9D6B23" w:rsidRPr="0013161B" w:rsidRDefault="009D6B23" w:rsidP="009D6B23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9D6B23" w:rsidRPr="0013161B" w:rsidRDefault="009D6B23" w:rsidP="009D6B23">
      <w:pPr>
        <w:pStyle w:val="a3"/>
        <w:ind w:right="532" w:firstLine="708"/>
        <w:rPr>
          <w:sz w:val="24"/>
          <w:szCs w:val="24"/>
        </w:rPr>
        <w:sectPr w:rsidR="009D6B23" w:rsidRPr="0013161B" w:rsidSect="004F1397">
          <w:pgSz w:w="11910" w:h="16840"/>
          <w:pgMar w:top="1040" w:right="570" w:bottom="993" w:left="15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смс-опросе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 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7B0C63">
        <w:rPr>
          <w:sz w:val="24"/>
          <w:szCs w:val="24"/>
        </w:rPr>
        <w:pict>
          <v:shape id="_x0000_s1039" style="position:absolute;margin-left:95.55pt;margin-top:14.4pt;width:419.95pt;height:.1pt;z-index:-251616256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CC693F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CC693F">
      <w:pPr>
        <w:tabs>
          <w:tab w:val="left" w:pos="9618"/>
        </w:tabs>
        <w:spacing w:after="0" w:line="240" w:lineRule="auto"/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CC693F">
      <w:pPr>
        <w:spacing w:after="0" w:line="240" w:lineRule="auto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297.6pt;margin-top:12.3pt;width:228pt;height:.1pt;z-index:-251615232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00.6pt;margin-top:12pt;width:228pt;height:.1pt;z-index:-251614208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CC693F" w:rsidRDefault="009D6B23" w:rsidP="009D6B23">
      <w:pPr>
        <w:spacing w:line="242" w:lineRule="auto"/>
        <w:ind w:left="1968" w:right="16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</w:t>
      </w:r>
      <w:r w:rsidRPr="00CC693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в</w:t>
      </w:r>
      <w:r w:rsidRPr="00CC69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жилых</w:t>
      </w:r>
      <w:r w:rsidRPr="00CC693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помещениях</w:t>
      </w:r>
    </w:p>
    <w:p w:rsidR="009D6B23" w:rsidRPr="0013161B" w:rsidRDefault="009D6B23" w:rsidP="009D6B23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CC693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56.65pt;margin-top:14.55pt;width:112pt;height:.1pt;z-index:-25161318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9D6B23" w:rsidRPr="0013161B" w:rsidRDefault="009D6B23" w:rsidP="009D6B23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73.6pt;margin-top:14.65pt;width:455.15pt;height:.1pt;z-index:-251612160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13161B" w:rsidRDefault="009D6B23" w:rsidP="009D6B23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9D6B23" w:rsidRPr="0013161B" w:rsidRDefault="009D6B23" w:rsidP="009D6B23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9D6B23" w:rsidRPr="0013161B" w:rsidRDefault="009D6B23" w:rsidP="009D6B23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9D6B23" w:rsidRPr="0013161B" w:rsidRDefault="009D6B23" w:rsidP="009D6B23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9D6B23" w:rsidRPr="0013161B" w:rsidRDefault="009D6B23" w:rsidP="009D6B23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9D6B23" w:rsidRPr="0013161B" w:rsidRDefault="009D6B23" w:rsidP="009D6B23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4.7pt;width:3in;height:.1pt;z-index:-251611136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278.6pt;margin-top:14.7pt;width:66pt;height:.1pt;z-index:-251610112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380.6pt;margin-top:14.7pt;width:2in;height:.1pt;z-index:-251609088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left:0;text-align:left;margin-left:95.55pt;margin-top:54.65pt;width:419.95pt;height:.1pt;z-index:-25160806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Pr="0013161B">
        <w:rPr>
          <w:sz w:val="24"/>
          <w:szCs w:val="24"/>
        </w:rPr>
        <w:t>Форма уведомления об учете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CC693F">
      <w:pPr>
        <w:tabs>
          <w:tab w:val="left" w:pos="9618"/>
        </w:tabs>
        <w:spacing w:after="0" w:line="240" w:lineRule="auto"/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CC693F">
      <w:pPr>
        <w:spacing w:after="0" w:line="240" w:lineRule="auto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297.6pt;margin-top:12.45pt;width:228pt;height:.1pt;z-index:-251607040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CC693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300.6pt;margin-top:11.85pt;width:228pt;height:.1pt;z-index:-251606016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CC693F">
      <w:pPr>
        <w:spacing w:after="0" w:line="240" w:lineRule="auto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9D6B23" w:rsidRPr="0013161B" w:rsidRDefault="009D6B23" w:rsidP="009D6B23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56.65pt;margin-top:14.6pt;width:112pt;height:.1pt;z-index:-25160499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  <w:proofErr w:type="gramEnd"/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73.6pt;margin-top:14.55pt;width:455.15pt;height:.1pt;z-index:-251603968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13161B" w:rsidRDefault="009D6B23" w:rsidP="009D6B23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9D6B23" w:rsidRPr="0013161B" w:rsidRDefault="009D6B23" w:rsidP="009D6B23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4.75pt;width:3in;height:.1pt;z-index:-25160294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278.6pt;margin-top:14.75pt;width:66pt;height:.1pt;z-index:-251601920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380.6pt;margin-top:14.75pt;width:2in;height:.1pt;z-index:-251600896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7B0C63">
        <w:rPr>
          <w:sz w:val="24"/>
          <w:szCs w:val="24"/>
        </w:rPr>
        <w:pict>
          <v:shape id="_x0000_s1055" style="position:absolute;margin-left:95.55pt;margin-top:14.4pt;width:419.95pt;height:.1pt;z-index:-251599872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297.6pt;margin-top:12.3pt;width:228pt;height:.1pt;z-index:-25159884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2pt;width:228pt;height:.1pt;z-index:-2515978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9D6B23" w:rsidRPr="0013161B" w:rsidRDefault="009D6B23" w:rsidP="009D6B23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9D6B23" w:rsidRPr="0013161B" w:rsidRDefault="009D6B23" w:rsidP="009D6B23">
      <w:pPr>
        <w:pStyle w:val="a3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56.65pt;margin-top:14.6pt;width:112pt;height:.1pt;z-index:-251596800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3.6pt;margin-top:14.35pt;width:455.15pt;height:.1pt;z-index:-251595776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9D6B23" w:rsidRPr="0013161B" w:rsidRDefault="009D6B23" w:rsidP="009D6B23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9D6B23" w:rsidRPr="0013161B" w:rsidRDefault="009D6B23" w:rsidP="009D6B23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pStyle w:val="a3"/>
        <w:spacing w:before="5"/>
        <w:ind w:left="0"/>
        <w:jc w:val="left"/>
        <w:rPr>
          <w:i/>
          <w:sz w:val="24"/>
          <w:szCs w:val="24"/>
        </w:rPr>
      </w:pPr>
      <w:r w:rsidRPr="007B0C63">
        <w:rPr>
          <w:sz w:val="24"/>
          <w:szCs w:val="24"/>
        </w:rPr>
        <w:pict>
          <v:shape id="_x0000_s1060" style="position:absolute;margin-left:56.65pt;margin-top:19.2pt;width:216.05pt;height:.1pt;z-index:-251594752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7B0C63">
        <w:rPr>
          <w:sz w:val="24"/>
          <w:szCs w:val="24"/>
        </w:rPr>
        <w:pict>
          <v:shape id="_x0000_s1061" style="position:absolute;margin-left:278.65pt;margin-top:19.2pt;width:66pt;height:.1pt;z-index:-251593728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7B0C63">
        <w:rPr>
          <w:sz w:val="24"/>
          <w:szCs w:val="24"/>
        </w:rPr>
        <w:pict>
          <v:shape id="_x0000_s1062" style="position:absolute;margin-left:380.65pt;margin-top:19.2pt;width:2in;height:.1pt;z-index:-25159270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7B0C63">
        <w:rPr>
          <w:sz w:val="24"/>
          <w:szCs w:val="24"/>
        </w:rPr>
        <w:pict>
          <v:shape id="_x0000_s1063" style="position:absolute;margin-left:79.1pt;margin-top:14.3pt;width:444pt;height:.1pt;z-index:-251591680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9D6B23" w:rsidRPr="00CC693F" w:rsidRDefault="009D6B23" w:rsidP="00CC693F">
      <w:pPr>
        <w:tabs>
          <w:tab w:val="left" w:pos="9618"/>
        </w:tabs>
        <w:spacing w:after="0" w:line="240" w:lineRule="auto"/>
        <w:ind w:left="499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Кому</w:t>
      </w:r>
      <w:r w:rsidRPr="00CC69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6B23" w:rsidRPr="00CC693F" w:rsidRDefault="009D6B23" w:rsidP="00CC693F">
      <w:pPr>
        <w:spacing w:after="0" w:line="240" w:lineRule="auto"/>
        <w:ind w:left="667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(фамилия,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имя,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отчество)</w:t>
      </w:r>
    </w:p>
    <w:p w:rsidR="009D6B23" w:rsidRPr="00CC693F" w:rsidRDefault="009D6B23" w:rsidP="00CC693F">
      <w:pPr>
        <w:pStyle w:val="a3"/>
        <w:ind w:left="0"/>
        <w:jc w:val="left"/>
        <w:rPr>
          <w:sz w:val="24"/>
          <w:szCs w:val="24"/>
        </w:rPr>
      </w:pPr>
      <w:r w:rsidRPr="00CC693F">
        <w:rPr>
          <w:sz w:val="24"/>
          <w:szCs w:val="24"/>
        </w:rPr>
        <w:pict>
          <v:shape id="_x0000_s1064" style="position:absolute;margin-left:297.6pt;margin-top:12.3pt;width:228pt;height:.1pt;z-index:-25159065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CC693F" w:rsidRDefault="009D6B23" w:rsidP="00CC693F">
      <w:pPr>
        <w:pStyle w:val="a3"/>
        <w:ind w:left="0"/>
        <w:jc w:val="left"/>
        <w:rPr>
          <w:sz w:val="24"/>
          <w:szCs w:val="24"/>
        </w:rPr>
      </w:pPr>
    </w:p>
    <w:p w:rsidR="009D6B23" w:rsidRPr="00CC693F" w:rsidRDefault="009D6B23" w:rsidP="00CC693F">
      <w:pPr>
        <w:pStyle w:val="a3"/>
        <w:ind w:left="0"/>
        <w:jc w:val="left"/>
        <w:rPr>
          <w:sz w:val="24"/>
          <w:szCs w:val="24"/>
        </w:rPr>
      </w:pPr>
      <w:r w:rsidRPr="00CC693F">
        <w:rPr>
          <w:sz w:val="24"/>
          <w:szCs w:val="24"/>
        </w:rPr>
        <w:pict>
          <v:shape id="_x0000_s1065" style="position:absolute;margin-left:300.6pt;margin-top:11.95pt;width:228pt;height:.1pt;z-index:-251589632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9D6B23" w:rsidRPr="00CC693F" w:rsidRDefault="009D6B23" w:rsidP="00CC693F">
      <w:pPr>
        <w:spacing w:after="0" w:line="240" w:lineRule="auto"/>
        <w:ind w:left="6012"/>
        <w:rPr>
          <w:rFonts w:ascii="Times New Roman" w:hAnsi="Times New Roman" w:cs="Times New Roman"/>
          <w:sz w:val="24"/>
          <w:szCs w:val="24"/>
        </w:rPr>
      </w:pPr>
      <w:r w:rsidRPr="00CC693F">
        <w:rPr>
          <w:rFonts w:ascii="Times New Roman" w:hAnsi="Times New Roman" w:cs="Times New Roman"/>
          <w:sz w:val="24"/>
          <w:szCs w:val="24"/>
        </w:rPr>
        <w:t>(телефон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и</w:t>
      </w:r>
      <w:r w:rsidRPr="00CC6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адрес</w:t>
      </w:r>
      <w:r w:rsidRPr="00CC69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электронной</w:t>
      </w:r>
      <w:r w:rsidRPr="00CC6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CC693F" w:rsidRDefault="009D6B23" w:rsidP="009D6B23">
      <w:pPr>
        <w:spacing w:line="292" w:lineRule="exact"/>
        <w:ind w:left="246" w:right="6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3F">
        <w:rPr>
          <w:rFonts w:ascii="Times New Roman" w:hAnsi="Times New Roman" w:cs="Times New Roman"/>
          <w:b/>
          <w:sz w:val="24"/>
          <w:szCs w:val="24"/>
        </w:rPr>
        <w:t>об</w:t>
      </w:r>
      <w:r w:rsidRPr="00CC69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отказе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в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приеме</w:t>
      </w:r>
      <w:r w:rsidRPr="00CC69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CC69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CC69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для</w:t>
      </w:r>
      <w:r w:rsidRPr="00CC69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CC693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C693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9D6B23" w:rsidRPr="0013161B" w:rsidTr="00F30260">
        <w:trPr>
          <w:trHeight w:val="2138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№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пункта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6B2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соответствии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единым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Разъяснение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причин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отказа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предоставлении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D6B23" w:rsidRPr="0013161B" w:rsidTr="00F30260">
        <w:trPr>
          <w:trHeight w:val="1859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Запрос о предоставлении услуги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подан в орган государственной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власти, орган местного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самоуправления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или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организацию,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полномочия которых не входит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755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Неполное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заполнение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обязательных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полей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форме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запроса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9D6B23" w:rsidRPr="0013161B" w:rsidTr="00F30260">
        <w:trPr>
          <w:trHeight w:val="481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предоставлении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D6B23" w:rsidRPr="0013161B" w:rsidTr="00F30260">
        <w:trPr>
          <w:trHeight w:val="756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13161B" w:rsidRDefault="009D6B23" w:rsidP="00F30260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Представление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неполного</w:t>
            </w:r>
            <w:proofErr w:type="spellEnd"/>
            <w:r w:rsidRPr="0013161B">
              <w:rPr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комплекта</w:t>
            </w:r>
            <w:proofErr w:type="spellEnd"/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непредставленных</w:t>
            </w:r>
            <w:proofErr w:type="spellEnd"/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заявителем</w:t>
            </w:r>
          </w:p>
        </w:tc>
      </w:tr>
      <w:tr w:rsidR="009D6B23" w:rsidRPr="0013161B" w:rsidTr="00F30260">
        <w:trPr>
          <w:trHeight w:val="1031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утратили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силу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момент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обращения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 услугой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утративших</w:t>
            </w:r>
            <w:r w:rsidRPr="009D6B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силу</w:t>
            </w:r>
          </w:p>
        </w:tc>
      </w:tr>
      <w:tr w:rsidR="009D6B23" w:rsidRPr="0013161B" w:rsidTr="00F30260">
        <w:trPr>
          <w:trHeight w:val="1583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документы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содержат подчистки и исправления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текста, не заверенные в порядке,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установленном законодательством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Российской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исчерпывающий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содержащих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подчистки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исправления</w:t>
            </w:r>
          </w:p>
        </w:tc>
      </w:tr>
      <w:tr w:rsidR="009D6B23" w:rsidRPr="0013161B" w:rsidTr="00F30260">
        <w:trPr>
          <w:trHeight w:val="1584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Подача заявления о предоставлении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 и документов, необходимых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для предоставления услуги, в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электронной форме с нарушением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установленных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2412"/>
        </w:trPr>
        <w:tc>
          <w:tcPr>
            <w:tcW w:w="1078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Представленные в электронной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форме документы содержат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повреждения, наличие которых не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позволяет в полном объеме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использовать информацию 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сведения, содержащиеся в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документах для предоставления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56" w:type="dxa"/>
          </w:tcPr>
          <w:p w:rsidR="009D6B23" w:rsidRPr="009D6B23" w:rsidRDefault="009D6B23" w:rsidP="00F30260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Указывается</w:t>
            </w:r>
            <w:r w:rsidRPr="009D6B23">
              <w:rPr>
                <w:sz w:val="24"/>
                <w:szCs w:val="24"/>
                <w:lang w:val="ru-RU"/>
              </w:rPr>
              <w:tab/>
              <w:t>исчерпывающий</w:t>
            </w:r>
            <w:r w:rsidRPr="009D6B23">
              <w:rPr>
                <w:sz w:val="24"/>
                <w:szCs w:val="24"/>
                <w:lang w:val="ru-RU"/>
              </w:rPr>
              <w:tab/>
            </w:r>
            <w:r w:rsidRPr="009D6B23">
              <w:rPr>
                <w:spacing w:val="-1"/>
                <w:sz w:val="24"/>
                <w:szCs w:val="24"/>
                <w:lang w:val="ru-RU"/>
              </w:rPr>
              <w:t>перечень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документов,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содержащих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повреждения</w:t>
            </w:r>
          </w:p>
        </w:tc>
      </w:tr>
      <w:tr w:rsidR="009D6B23" w:rsidRPr="0013161B" w:rsidTr="00F30260">
        <w:trPr>
          <w:trHeight w:val="1033"/>
        </w:trPr>
        <w:tc>
          <w:tcPr>
            <w:tcW w:w="1078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Заявление подано лицом, не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имеющим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полномочий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представлять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интересы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56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9D6B23" w:rsidRPr="0013161B" w:rsidRDefault="009D6B23" w:rsidP="009D6B2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56.65pt;margin-top:16.85pt;width:3in;height:.1pt;z-index:-251588608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278.6pt;margin-top:16.85pt;width:66pt;height:.1pt;z-index:-25158758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8" style="position:absolute;margin-left:380.6pt;margin-top:16.85pt;width:144.1pt;height:.1pt;z-index:-251586560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spacing w:line="274" w:lineRule="exact"/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7B0C63">
        <w:rPr>
          <w:sz w:val="24"/>
          <w:szCs w:val="24"/>
        </w:rPr>
        <w:pict>
          <v:shape id="_x0000_s1069" style="position:absolute;margin-left:79.1pt;margin-top:12pt;width:444pt;height:.1pt;z-index:-251585536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97.6pt;margin-top:12.3pt;width:228pt;height:.1pt;z-index:-251584512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00.6pt;margin-top:11.95pt;width:228pt;height:.1pt;z-index:-25158348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9D6B23" w:rsidRPr="0013161B" w:rsidRDefault="009D6B23" w:rsidP="009D6B23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9D6B23" w:rsidRPr="0013161B" w:rsidRDefault="009D6B23" w:rsidP="009D6B23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9D6B23" w:rsidRPr="0013161B" w:rsidRDefault="009D6B23" w:rsidP="009D6B2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9D6B23" w:rsidRPr="0013161B" w:rsidTr="00F30260">
        <w:trPr>
          <w:trHeight w:val="2136"/>
        </w:trPr>
        <w:tc>
          <w:tcPr>
            <w:tcW w:w="1071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№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пункта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6B23">
              <w:rPr>
                <w:sz w:val="24"/>
                <w:szCs w:val="24"/>
                <w:lang w:val="ru-RU"/>
              </w:rPr>
              <w:t>тратив-но</w:t>
            </w:r>
            <w:proofErr w:type="spellEnd"/>
            <w:proofErr w:type="gram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B23">
              <w:rPr>
                <w:spacing w:val="-1"/>
                <w:sz w:val="24"/>
                <w:szCs w:val="24"/>
                <w:lang w:val="ru-RU"/>
              </w:rPr>
              <w:t>регла-мен</w:t>
            </w:r>
            <w:proofErr w:type="spellEnd"/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9D6B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соответствии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единым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Разъяснение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причин</w:t>
            </w:r>
            <w:r w:rsidRPr="009D6B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отказа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предоставлении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D6B23" w:rsidRPr="0013161B" w:rsidTr="00F30260">
        <w:trPr>
          <w:trHeight w:val="1583"/>
        </w:trPr>
        <w:tc>
          <w:tcPr>
            <w:tcW w:w="1071" w:type="dxa"/>
          </w:tcPr>
          <w:p w:rsidR="009D6B23" w:rsidRPr="009D6B23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Документы (сведения),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представленные заявителем,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противоречат документам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(сведениям), полученным в рамках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межведомственного</w:t>
            </w:r>
            <w:r w:rsidRPr="009D6B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9D6B23" w:rsidRPr="0013161B" w:rsidTr="00F30260">
        <w:trPr>
          <w:trHeight w:val="1511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Отсутствие у членов семьи места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жительства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территории</w:t>
            </w:r>
            <w:r w:rsidRPr="009D6B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субъекта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Российской</w:t>
            </w:r>
            <w:r w:rsidRPr="009D6B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307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Представленными документами 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сведениями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не</w:t>
            </w:r>
            <w:r w:rsidRPr="009D6B2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подтверждается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право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гражданина</w:t>
            </w:r>
            <w:r w:rsidRPr="009D6B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</w:t>
            </w:r>
            <w:r w:rsidRPr="009D6B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предоставление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жилого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584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Не истек срок совершения действий,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предусмотренных статьей 53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Жилищного кодекса Российской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Федерации, которые привели к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ухудшению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жилищных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D6B23" w:rsidRPr="0013161B" w:rsidTr="00F30260">
        <w:trPr>
          <w:trHeight w:val="1583"/>
        </w:trPr>
        <w:tc>
          <w:tcPr>
            <w:tcW w:w="1071" w:type="dxa"/>
          </w:tcPr>
          <w:p w:rsidR="009D6B23" w:rsidRPr="0013161B" w:rsidRDefault="009D6B23" w:rsidP="00F302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9D6B23" w:rsidRPr="009D6B23" w:rsidRDefault="009D6B23" w:rsidP="00F30260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  <w:lang w:val="ru-RU"/>
              </w:rPr>
            </w:pPr>
            <w:r w:rsidRPr="009D6B23">
              <w:rPr>
                <w:sz w:val="24"/>
                <w:szCs w:val="24"/>
                <w:lang w:val="ru-RU"/>
              </w:rPr>
              <w:t>Представлены документы, которые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не подтверждают право</w:t>
            </w:r>
            <w:r w:rsidRPr="009D6B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соответствующих</w:t>
            </w:r>
            <w:r w:rsidRPr="009D6B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граждан</w:t>
            </w:r>
            <w:r w:rsidRPr="009D6B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состоять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на учете в качестве нуждающихся в</w:t>
            </w:r>
            <w:r w:rsidRPr="009D6B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жилых</w:t>
            </w:r>
            <w:r w:rsidRPr="009D6B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6B23">
              <w:rPr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9D6B23" w:rsidRPr="0013161B" w:rsidRDefault="009D6B23" w:rsidP="00F30260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proofErr w:type="spellStart"/>
            <w:r w:rsidRPr="0013161B">
              <w:rPr>
                <w:sz w:val="24"/>
                <w:szCs w:val="24"/>
              </w:rPr>
              <w:t>Указываются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основания</w:t>
            </w:r>
            <w:proofErr w:type="spell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такого</w:t>
            </w:r>
            <w:proofErr w:type="spellEnd"/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56.65pt;margin-top:14.55pt;width:294.05pt;height:.1pt;z-index:-25158246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9D6B23" w:rsidRPr="0013161B" w:rsidRDefault="009D6B23" w:rsidP="009D6B23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56.65pt;margin-top:16.2pt;width:3in;height:.1pt;z-index:-251581440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278.6pt;margin-top:16.2pt;width:66pt;height:.1pt;z-index:-251580416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5" style="position:absolute;margin-left:380.6pt;margin-top:16.2pt;width:144.1pt;height:.1pt;z-index:-251579392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9D6B23" w:rsidRPr="0013161B" w:rsidRDefault="009D6B23" w:rsidP="009D6B23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9D6B23" w:rsidRPr="0013161B" w:rsidRDefault="009D6B23" w:rsidP="009D6B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7B0C63">
        <w:rPr>
          <w:sz w:val="24"/>
          <w:szCs w:val="24"/>
        </w:rPr>
        <w:pict>
          <v:shape id="_x0000_s1076" style="position:absolute;margin-left:56.65pt;margin-top:12.25pt;width:462pt;height:.1pt;z-index:-251578368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9D6B23" w:rsidRPr="0013161B" w:rsidRDefault="009D6B23" w:rsidP="009D6B23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9D6B23" w:rsidRPr="0013161B" w:rsidRDefault="009D6B23" w:rsidP="009D6B23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9D6B23" w:rsidRPr="0013161B" w:rsidRDefault="009D6B23" w:rsidP="009D6B23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9D6B23" w:rsidRPr="0013161B" w:rsidRDefault="009D6B23" w:rsidP="009D6B23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56.65pt;margin-top:12.5pt;width:486.1pt;height:.1pt;z-index:-25157734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026" style="position:absolute;left:0;text-align:left;margin-left:192.9pt;margin-top:1.4pt;width:12.35pt;height:12.85pt;z-index:251660288;mso-position-horizontal-relative:page" filled="f" strokeweight=".26456mm">
            <w10:wrap anchorx="page"/>
          </v:rect>
        </w:pict>
      </w:r>
      <w:r w:rsidRPr="0013161B">
        <w:rPr>
          <w:sz w:val="24"/>
          <w:szCs w:val="24"/>
        </w:rPr>
        <w:t>-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</w:p>
    <w:p w:rsidR="009D6B23" w:rsidRPr="0013161B" w:rsidRDefault="009D6B23" w:rsidP="009D6B23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473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margin-left:81.65pt;margin-top:12.2pt;width:480pt;height:15.1pt;z-index:-251622400;mso-position-horizontal-relative:page" coordorigin="1133,-19" coordsize="9600,302">
            <v:line id="_x0000_s1028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74;top:12;width:255;height:270">
              <v:imagedata r:id="rId6" o:title=""/>
            </v:shape>
            <w10:wrap anchorx="page"/>
          </v:group>
        </w:pict>
      </w:r>
    </w:p>
    <w:p w:rsidR="009D6B23" w:rsidRPr="0013161B" w:rsidRDefault="009D6B23" w:rsidP="009D6B23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9D6B23" w:rsidRPr="0013161B" w:rsidRDefault="009D6B23" w:rsidP="009D6B23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9D6B23" w:rsidRPr="0013161B" w:rsidRDefault="009D6B23" w:rsidP="009D6B23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3"/>
        <w:spacing w:before="8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30" style="position:absolute;left:0;text-align:left;margin-left:56.7pt;margin-top:.6pt;width:486.05pt;height:15.1pt;z-index:-251621376;mso-position-horizontal-relative:page" coordorigin="1133,-19" coordsize="9721,302">
            <v:line id="_x0000_s1031" style="position:absolute" from="1133,-13" to="10853,-13" strokeweight=".21164mm"/>
            <v:shape id="_x0000_s1032" type="#_x0000_t75" style="position:absolute;left:4094;top:12;width:255;height:270">
              <v:imagedata r:id="rId6" o:title=""/>
            </v:shape>
            <w10:wrap anchorx="page"/>
          </v:group>
        </w:pict>
      </w:r>
      <w:r w:rsidRPr="0013161B">
        <w:rPr>
          <w:sz w:val="24"/>
          <w:szCs w:val="24"/>
        </w:rPr>
        <w:t>- Юридическое 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лице:</w:t>
      </w:r>
    </w:p>
    <w:p w:rsidR="009D6B23" w:rsidRPr="0013161B" w:rsidRDefault="009D6B23" w:rsidP="009D6B23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9D6B23" w:rsidRPr="0013161B" w:rsidRDefault="009D6B23" w:rsidP="009D6B23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527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59.65pt;margin-top:12.55pt;width:378.05pt;height:.1pt;z-index:-251576320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33" style="position:absolute;left:0;text-align:left;margin-left:56.65pt;margin-top:4.05pt;width:486.05pt;height:15.15pt;z-index:-251620352;mso-position-horizontal-relative:page" coordorigin="1133,-20" coordsize="9721,303">
            <v:line id="_x0000_s1034" style="position:absolute" from="1133,-14" to="10853,-14" strokeweight=".21164mm"/>
            <v:shape id="_x0000_s1035" type="#_x0000_t75" style="position:absolute;left:4876;top:12;width:255;height:270">
              <v:imagedata r:id="rId6" o:title=""/>
            </v:shape>
            <w10:wrap anchorx="page"/>
          </v:group>
        </w:pict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56.65pt;margin-top:12.5pt;width:462.05pt;height:.1pt;z-index:-251575296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9D6B23" w:rsidRPr="0013161B" w:rsidRDefault="009D6B23" w:rsidP="009D6B23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Малоимущие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граждане</w:t>
      </w:r>
    </w:p>
    <w:p w:rsidR="009D6B23" w:rsidRPr="0013161B" w:rsidRDefault="009D6B23" w:rsidP="009D6B23">
      <w:pPr>
        <w:pStyle w:val="a5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Наличие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Инвалиды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Семьи, имеющие детей-инвалидов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 ребенке-инвалиде: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56.65pt;margin-top:12.5pt;width:324pt;height:.1pt;z-index:-25157427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9D6B23" w:rsidRPr="0013161B" w:rsidRDefault="009D6B23" w:rsidP="009D6B23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войне,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боевых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государством</w:t>
      </w:r>
    </w:p>
    <w:p w:rsidR="009D6B23" w:rsidRPr="0013161B" w:rsidRDefault="009D6B23" w:rsidP="009D6B23">
      <w:pPr>
        <w:pStyle w:val="a5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(лицо,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заслуги)</w:t>
      </w:r>
    </w:p>
    <w:p w:rsidR="009D6B23" w:rsidRPr="0013161B" w:rsidRDefault="009D6B23" w:rsidP="009D6B23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9D6B23" w:rsidRPr="0013161B" w:rsidRDefault="009D6B23" w:rsidP="009D6B23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Ликвидация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радиационных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особого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риска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9D6B23" w:rsidRPr="0013161B" w:rsidRDefault="009D6B23" w:rsidP="009D6B23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Политические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репрессии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Реабилитированные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</w:p>
    <w:p w:rsidR="009D6B23" w:rsidRPr="0013161B" w:rsidRDefault="009D6B23" w:rsidP="009D6B23">
      <w:pPr>
        <w:pStyle w:val="a5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Лица,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</w:p>
    <w:p w:rsidR="009D6B23" w:rsidRPr="0013161B" w:rsidRDefault="009D6B23" w:rsidP="009D6B23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line="275" w:lineRule="exact"/>
        <w:rPr>
          <w:sz w:val="24"/>
          <w:szCs w:val="24"/>
        </w:rPr>
        <w:sectPr w:rsidR="009D6B23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3"/>
        <w:spacing w:before="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9D6B23" w:rsidRPr="0013161B" w:rsidRDefault="009D6B23" w:rsidP="009D6B23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Категории,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трудовой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деятельностью</w:t>
      </w:r>
    </w:p>
    <w:p w:rsidR="009D6B23" w:rsidRPr="0013161B" w:rsidRDefault="009D6B23" w:rsidP="009D6B23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Дети-сироты или дети, оставшиеся без попечения родителей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(отсутствие)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родителей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56.65pt;margin-top:12.55pt;width:480.05pt;height:.1pt;z-index:-25157324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56.65pt;margin-top:12.5pt;width:486pt;height:.1pt;z-index:-25157222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9D6B23" w:rsidRPr="0013161B" w:rsidRDefault="009D6B23" w:rsidP="009D6B2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(собственника)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9D6B23" w:rsidRPr="0013161B" w:rsidRDefault="009D6B23" w:rsidP="009D6B2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9D6B23" w:rsidRPr="0013161B" w:rsidRDefault="009D6B23" w:rsidP="009D6B23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margin-left:56.65pt;margin-top:12.5pt;width:462.05pt;height:.1pt;z-index:-251571200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9D6B23" w:rsidRPr="0013161B" w:rsidRDefault="009D6B23" w:rsidP="009D6B23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учетной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нормы</w:t>
      </w:r>
    </w:p>
    <w:p w:rsidR="009D6B23" w:rsidRPr="0013161B" w:rsidRDefault="009D6B23" w:rsidP="009D6B23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9D6B23" w:rsidRPr="0013161B" w:rsidRDefault="009D6B23" w:rsidP="009D6B23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</w:p>
    <w:p w:rsidR="009D6B23" w:rsidRPr="0013161B" w:rsidRDefault="009D6B23" w:rsidP="009D6B23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-Орган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</w:p>
    <w:p w:rsidR="009D6B23" w:rsidRPr="0013161B" w:rsidRDefault="009D6B23" w:rsidP="009D6B23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</w:t>
      </w:r>
    </w:p>
    <w:p w:rsidR="009D6B23" w:rsidRPr="0013161B" w:rsidRDefault="009D6B23" w:rsidP="009D6B23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9D6B23" w:rsidRPr="0013161B" w:rsidRDefault="009D6B23" w:rsidP="009D6B23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9D6B23" w:rsidRPr="0013161B" w:rsidRDefault="009D6B23" w:rsidP="009D6B23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9D6B23" w:rsidRPr="0013161B" w:rsidRDefault="009D6B23" w:rsidP="009D6B23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9D6B23" w:rsidRPr="0013161B" w:rsidRDefault="009D6B23" w:rsidP="009D6B23">
      <w:pPr>
        <w:pStyle w:val="a5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9D6B23" w:rsidRPr="0013161B" w:rsidRDefault="009D6B23" w:rsidP="009D6B23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pStyle w:val="a5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жилых</w:t>
      </w:r>
      <w:proofErr w:type="gramEnd"/>
    </w:p>
    <w:p w:rsidR="009D6B23" w:rsidRPr="0013161B" w:rsidRDefault="009D6B23" w:rsidP="009D6B23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9D6B23" w:rsidRPr="0013161B" w:rsidRDefault="009D6B23" w:rsidP="009D6B23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Состою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</w:t>
      </w:r>
    </w:p>
    <w:p w:rsidR="009D6B23" w:rsidRPr="0013161B" w:rsidRDefault="009D6B23" w:rsidP="009D6B23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9D6B23" w:rsidRPr="0013161B" w:rsidRDefault="009D6B23" w:rsidP="009D6B23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9D6B23" w:rsidRPr="0013161B" w:rsidRDefault="009D6B23" w:rsidP="009D6B23">
      <w:pPr>
        <w:rPr>
          <w:sz w:val="24"/>
          <w:szCs w:val="24"/>
        </w:rPr>
        <w:sectPr w:rsidR="009D6B23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9D6B23" w:rsidRPr="0013161B" w:rsidRDefault="009D6B23" w:rsidP="009D6B23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9D6B23" w:rsidRPr="0013161B" w:rsidRDefault="009D6B23" w:rsidP="009D6B23">
      <w:pPr>
        <w:pStyle w:val="a3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9D6B23" w:rsidRPr="0013161B" w:rsidRDefault="009D6B23" w:rsidP="009D6B23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2.5pt;width:480pt;height:.1pt;z-index:-25157017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9D6B23" w:rsidP="009D6B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-.95pt;width:480.05pt;height:15.1pt;z-index:-251617280;mso-position-horizontal-relative:page" coordorigin="1133,-19" coordsize="9601,302">
            <v:line id="_x0000_s1037" style="position:absolute" from="1133,-13" to="10733,-13" strokeweight=".21164mm"/>
            <v:shape id="_x0000_s1038" type="#_x0000_t75" style="position:absolute;left:2901;top:12;width:255;height:270">
              <v:imagedata r:id="rId6" o:title=""/>
            </v:shape>
            <w10:wrap anchorx="page"/>
          </v:group>
        </w:pict>
      </w:r>
      <w:r w:rsidRPr="0013161B">
        <w:rPr>
          <w:sz w:val="24"/>
          <w:szCs w:val="24"/>
        </w:rPr>
        <w:t>Имеются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дети</w:t>
      </w:r>
    </w:p>
    <w:p w:rsidR="009D6B23" w:rsidRPr="0013161B" w:rsidRDefault="009D6B23" w:rsidP="009D6B23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9D6B23" w:rsidRPr="0013161B" w:rsidRDefault="009D6B23" w:rsidP="009D6B23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9D6B23" w:rsidRPr="0013161B" w:rsidRDefault="009D6B23" w:rsidP="009D6B23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9D6B23" w:rsidRPr="0013161B" w:rsidRDefault="009D6B23" w:rsidP="009D6B23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9D6B23" w:rsidRPr="0013161B" w:rsidRDefault="009D6B23" w:rsidP="009D6B23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9D6B23" w:rsidRPr="0013161B" w:rsidRDefault="009D6B23" w:rsidP="009D6B23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9D6B23" w:rsidRPr="0013161B" w:rsidRDefault="009D6B23" w:rsidP="009D6B23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9D6B23" w:rsidRPr="0013161B" w:rsidRDefault="009D6B23" w:rsidP="009D6B23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9D6B23" w:rsidRPr="0013161B" w:rsidRDefault="009D6B23" w:rsidP="009D6B2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margin-left:56.65pt;margin-top:12.5pt;width:486pt;height:.1pt;z-index:-251569152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9D6B23" w:rsidRPr="0013161B" w:rsidRDefault="009D6B23" w:rsidP="009D6B23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9D6B23" w:rsidRPr="0013161B" w:rsidRDefault="009D6B23" w:rsidP="009D6B23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F30260" w:rsidRDefault="009D6B23" w:rsidP="009D6B23"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</w:p>
    <w:sectPr w:rsidR="00F3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7AA"/>
    <w:multiLevelType w:val="multilevel"/>
    <w:tmpl w:val="81B0E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7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8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3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6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>
    <w:nsid w:val="5CBF47F8"/>
    <w:multiLevelType w:val="multilevel"/>
    <w:tmpl w:val="3DBA8B0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1">
    <w:nsid w:val="68C8130A"/>
    <w:multiLevelType w:val="multilevel"/>
    <w:tmpl w:val="3A66E2F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2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6B23"/>
    <w:rsid w:val="001E14AF"/>
    <w:rsid w:val="001E6D11"/>
    <w:rsid w:val="0025087A"/>
    <w:rsid w:val="004F1397"/>
    <w:rsid w:val="009D6B23"/>
    <w:rsid w:val="00B25822"/>
    <w:rsid w:val="00CC693F"/>
    <w:rsid w:val="00F3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6B23"/>
    <w:pPr>
      <w:widowControl w:val="0"/>
      <w:autoSpaceDE w:val="0"/>
      <w:autoSpaceDN w:val="0"/>
      <w:spacing w:after="0" w:line="240" w:lineRule="auto"/>
      <w:ind w:left="386" w:right="6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6B2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6B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6B23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D6B2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D6B23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D6B23"/>
    <w:pPr>
      <w:widowControl w:val="0"/>
      <w:autoSpaceDE w:val="0"/>
      <w:autoSpaceDN w:val="0"/>
      <w:spacing w:after="0" w:line="299" w:lineRule="exact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11096</Words>
  <Characters>63253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2022-04-29T08:00:00Z</dcterms:created>
  <dcterms:modified xsi:type="dcterms:W3CDTF">2022-04-29T12:25:00Z</dcterms:modified>
</cp:coreProperties>
</file>